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89" w:rsidRPr="001D0BF5" w:rsidRDefault="00077189" w:rsidP="00077189">
      <w:pPr>
        <w:jc w:val="left"/>
        <w:rPr>
          <w:sz w:val="28"/>
          <w:szCs w:val="28"/>
        </w:rPr>
      </w:pPr>
      <w:r w:rsidRPr="001D0BF5">
        <w:rPr>
          <w:rFonts w:hint="eastAsia"/>
          <w:sz w:val="28"/>
          <w:szCs w:val="28"/>
        </w:rPr>
        <w:t>附件</w:t>
      </w:r>
      <w:r>
        <w:rPr>
          <w:rFonts w:hint="eastAsia"/>
          <w:sz w:val="28"/>
          <w:szCs w:val="28"/>
        </w:rPr>
        <w:t>1</w:t>
      </w:r>
    </w:p>
    <w:p w:rsidR="00A942B1" w:rsidRDefault="00A942B1" w:rsidP="00A942B1">
      <w:pPr>
        <w:jc w:val="center"/>
        <w:rPr>
          <w:b/>
          <w:sz w:val="32"/>
          <w:szCs w:val="32"/>
        </w:rPr>
      </w:pPr>
      <w:r w:rsidRPr="00A942B1">
        <w:rPr>
          <w:rFonts w:hint="eastAsia"/>
          <w:b/>
          <w:sz w:val="32"/>
          <w:szCs w:val="32"/>
        </w:rPr>
        <w:t>探索奇妙的蛋白质世界</w:t>
      </w:r>
      <w:r w:rsidRPr="00A942B1">
        <w:rPr>
          <w:rFonts w:hint="eastAsia"/>
          <w:b/>
          <w:sz w:val="32"/>
          <w:szCs w:val="32"/>
        </w:rPr>
        <w:t xml:space="preserve">  </w:t>
      </w:r>
      <w:r w:rsidRPr="00105EB5">
        <w:rPr>
          <w:b/>
          <w:sz w:val="32"/>
          <w:szCs w:val="32"/>
        </w:rPr>
        <w:t>课程</w:t>
      </w:r>
      <w:r w:rsidRPr="001D0BF5">
        <w:rPr>
          <w:b/>
          <w:sz w:val="32"/>
          <w:szCs w:val="32"/>
        </w:rPr>
        <w:t>教学大纲</w:t>
      </w:r>
    </w:p>
    <w:p w:rsidR="00A942B1" w:rsidRPr="00105EB5" w:rsidRDefault="00A942B1" w:rsidP="00A942B1">
      <w:pPr>
        <w:jc w:val="center"/>
        <w:rPr>
          <w:sz w:val="32"/>
          <w:szCs w:val="32"/>
        </w:rPr>
      </w:pPr>
      <w:r w:rsidRPr="00105EB5">
        <w:rPr>
          <w:rFonts w:hint="eastAsia"/>
          <w:sz w:val="32"/>
          <w:szCs w:val="32"/>
        </w:rPr>
        <w:t>Course Outline</w:t>
      </w:r>
    </w:p>
    <w:p w:rsidR="00077189" w:rsidRPr="001D0BF5" w:rsidRDefault="00077189" w:rsidP="00077189">
      <w:pPr>
        <w:jc w:val="center"/>
        <w:rPr>
          <w:b/>
          <w:sz w:val="32"/>
          <w:szCs w:val="32"/>
        </w:rPr>
      </w:pPr>
      <w:r w:rsidRPr="001D0BF5">
        <w:rPr>
          <w:b/>
          <w:sz w:val="32"/>
          <w:szCs w:val="32"/>
        </w:rPr>
        <w:t>课程教学大纲</w:t>
      </w:r>
      <w:r w:rsidRPr="001D0BF5">
        <w:rPr>
          <w:rFonts w:hint="eastAsia"/>
          <w:b/>
          <w:sz w:val="32"/>
          <w:szCs w:val="32"/>
        </w:rPr>
        <w:t>(</w:t>
      </w:r>
      <w:r w:rsidRPr="001D0BF5">
        <w:rPr>
          <w:rFonts w:hint="eastAsia"/>
          <w:b/>
          <w:sz w:val="32"/>
          <w:szCs w:val="32"/>
        </w:rPr>
        <w:t>网络填写</w:t>
      </w:r>
      <w:r w:rsidRPr="001D0BF5">
        <w:rPr>
          <w:b/>
          <w:sz w:val="32"/>
          <w:szCs w:val="32"/>
        </w:rPr>
        <w:t>模板</w:t>
      </w:r>
      <w:r w:rsidRPr="001D0BF5">
        <w:rPr>
          <w:rFonts w:hint="eastAsia"/>
          <w:b/>
          <w:sz w:val="32"/>
          <w:szCs w:val="32"/>
        </w:rPr>
        <w:t>)</w:t>
      </w:r>
    </w:p>
    <w:tbl>
      <w:tblPr>
        <w:tblStyle w:val="a3"/>
        <w:tblW w:w="9323" w:type="dxa"/>
        <w:tblLook w:val="04A0"/>
      </w:tblPr>
      <w:tblGrid>
        <w:gridCol w:w="1805"/>
        <w:gridCol w:w="1265"/>
        <w:gridCol w:w="1515"/>
        <w:gridCol w:w="1477"/>
        <w:gridCol w:w="618"/>
        <w:gridCol w:w="941"/>
        <w:gridCol w:w="1692"/>
        <w:gridCol w:w="10"/>
      </w:tblGrid>
      <w:tr w:rsidR="00077189" w:rsidTr="000F4A83">
        <w:trPr>
          <w:trHeight w:val="448"/>
        </w:trPr>
        <w:tc>
          <w:tcPr>
            <w:tcW w:w="9323" w:type="dxa"/>
            <w:gridSpan w:val="8"/>
            <w:vAlign w:val="center"/>
          </w:tcPr>
          <w:p w:rsidR="00077189" w:rsidRPr="001D0BF5" w:rsidRDefault="00077189" w:rsidP="000F4A83">
            <w:pPr>
              <w:jc w:val="left"/>
            </w:pPr>
            <w:r>
              <w:rPr>
                <w:rFonts w:hint="eastAsia"/>
              </w:rPr>
              <w:t>课程基本信息（</w:t>
            </w:r>
            <w:r>
              <w:rPr>
                <w:rFonts w:hint="eastAsia"/>
              </w:rPr>
              <w:t>Course Information</w:t>
            </w:r>
            <w:r>
              <w:rPr>
                <w:rFonts w:hint="eastAsia"/>
              </w:rPr>
              <w:t>）</w:t>
            </w:r>
          </w:p>
        </w:tc>
      </w:tr>
      <w:tr w:rsidR="00077189" w:rsidTr="000F4A83">
        <w:trPr>
          <w:trHeight w:val="559"/>
        </w:trPr>
        <w:tc>
          <w:tcPr>
            <w:tcW w:w="1805" w:type="dxa"/>
            <w:vAlign w:val="center"/>
          </w:tcPr>
          <w:p w:rsidR="00077189" w:rsidRDefault="00077189" w:rsidP="000F4A83">
            <w:pPr>
              <w:jc w:val="center"/>
            </w:pPr>
            <w:r>
              <w:rPr>
                <w:rFonts w:hint="eastAsia"/>
              </w:rPr>
              <w:t>课程代码</w:t>
            </w:r>
          </w:p>
          <w:p w:rsidR="00077189" w:rsidRPr="001D0BF5" w:rsidRDefault="00077189" w:rsidP="000F4A83">
            <w:pPr>
              <w:jc w:val="center"/>
            </w:pPr>
            <w:r>
              <w:t>（</w:t>
            </w:r>
            <w:r>
              <w:rPr>
                <w:rFonts w:hint="eastAsia"/>
              </w:rPr>
              <w:t>Course Code</w:t>
            </w:r>
            <w:r>
              <w:rPr>
                <w:rFonts w:hint="eastAsia"/>
              </w:rPr>
              <w:t>）</w:t>
            </w:r>
          </w:p>
        </w:tc>
        <w:tc>
          <w:tcPr>
            <w:tcW w:w="1265" w:type="dxa"/>
            <w:vAlign w:val="center"/>
          </w:tcPr>
          <w:p w:rsidR="00077189" w:rsidRPr="00565461" w:rsidRDefault="00A942B1" w:rsidP="000F4A83">
            <w:pPr>
              <w:rPr>
                <w:w w:val="90"/>
              </w:rPr>
            </w:pPr>
            <w:r>
              <w:rPr>
                <w:rFonts w:hint="eastAsia"/>
                <w:color w:val="00B050"/>
                <w:w w:val="90"/>
              </w:rPr>
              <w:t>SP229</w:t>
            </w:r>
          </w:p>
        </w:tc>
        <w:tc>
          <w:tcPr>
            <w:tcW w:w="1515" w:type="dxa"/>
            <w:vAlign w:val="center"/>
          </w:tcPr>
          <w:p w:rsidR="00077189" w:rsidRDefault="00077189" w:rsidP="000F4A83">
            <w:pPr>
              <w:jc w:val="center"/>
            </w:pPr>
            <w:r w:rsidRPr="009A13D5">
              <w:t>学时</w:t>
            </w:r>
          </w:p>
          <w:p w:rsidR="00077189" w:rsidRPr="00565461" w:rsidRDefault="00077189" w:rsidP="000F4A83">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077189" w:rsidRPr="00EC23D5" w:rsidRDefault="002654F4" w:rsidP="000F4A83">
            <w:pPr>
              <w:jc w:val="center"/>
            </w:pPr>
            <w:r w:rsidRPr="00EC23D5">
              <w:rPr>
                <w:rFonts w:hint="eastAsia"/>
              </w:rPr>
              <w:t>32</w:t>
            </w:r>
          </w:p>
        </w:tc>
        <w:tc>
          <w:tcPr>
            <w:tcW w:w="1559" w:type="dxa"/>
            <w:gridSpan w:val="2"/>
            <w:vAlign w:val="center"/>
          </w:tcPr>
          <w:p w:rsidR="00077189" w:rsidRDefault="00077189" w:rsidP="000F4A83">
            <w:pPr>
              <w:jc w:val="center"/>
            </w:pPr>
            <w:r w:rsidRPr="009A13D5">
              <w:t>学分</w:t>
            </w:r>
          </w:p>
          <w:p w:rsidR="00077189" w:rsidRPr="009A13D5" w:rsidRDefault="00077189" w:rsidP="000F4A83">
            <w:pPr>
              <w:jc w:val="center"/>
            </w:pPr>
            <w:r>
              <w:t>（</w:t>
            </w:r>
            <w:r>
              <w:t>Credits</w:t>
            </w:r>
            <w:r>
              <w:t>）</w:t>
            </w:r>
          </w:p>
        </w:tc>
        <w:tc>
          <w:tcPr>
            <w:tcW w:w="1702" w:type="dxa"/>
            <w:gridSpan w:val="2"/>
            <w:vAlign w:val="center"/>
          </w:tcPr>
          <w:p w:rsidR="00077189" w:rsidRPr="00B92A7F" w:rsidRDefault="00B92A7F" w:rsidP="00B92A7F">
            <w:pPr>
              <w:jc w:val="center"/>
            </w:pPr>
            <w:r w:rsidRPr="00B92A7F">
              <w:rPr>
                <w:rFonts w:hint="eastAsia"/>
              </w:rPr>
              <w:t>2</w:t>
            </w:r>
          </w:p>
        </w:tc>
      </w:tr>
      <w:tr w:rsidR="00077189" w:rsidTr="000F4A83">
        <w:trPr>
          <w:trHeight w:val="448"/>
        </w:trPr>
        <w:tc>
          <w:tcPr>
            <w:tcW w:w="1805" w:type="dxa"/>
            <w:vMerge w:val="restart"/>
            <w:vAlign w:val="center"/>
          </w:tcPr>
          <w:p w:rsidR="00077189" w:rsidRDefault="00077189" w:rsidP="000F4A83">
            <w:r>
              <w:t>课程名称</w:t>
            </w:r>
          </w:p>
          <w:p w:rsidR="00077189" w:rsidRPr="001D0BF5" w:rsidRDefault="00077189" w:rsidP="000F4A83">
            <w:r>
              <w:t>（</w:t>
            </w:r>
            <w:r>
              <w:rPr>
                <w:rFonts w:hint="eastAsia"/>
              </w:rPr>
              <w:t>Course Name</w:t>
            </w:r>
            <w:r>
              <w:rPr>
                <w:rFonts w:hint="eastAsia"/>
              </w:rPr>
              <w:t>）</w:t>
            </w:r>
          </w:p>
        </w:tc>
        <w:tc>
          <w:tcPr>
            <w:tcW w:w="7518" w:type="dxa"/>
            <w:gridSpan w:val="7"/>
          </w:tcPr>
          <w:p w:rsidR="00077189" w:rsidRPr="00565461" w:rsidRDefault="00077189" w:rsidP="000F4A83">
            <w:pPr>
              <w:jc w:val="left"/>
              <w:rPr>
                <w:color w:val="00B050"/>
              </w:rPr>
            </w:pPr>
            <w:r w:rsidRPr="00565461">
              <w:rPr>
                <w:rFonts w:hint="eastAsia"/>
                <w:color w:val="00B050"/>
              </w:rPr>
              <w:t>（中文）</w:t>
            </w:r>
            <w:r w:rsidR="004B107B" w:rsidRPr="000B6942">
              <w:rPr>
                <w:rFonts w:hint="eastAsia"/>
              </w:rPr>
              <w:t>探索奇妙的蛋白质世界</w:t>
            </w:r>
          </w:p>
        </w:tc>
      </w:tr>
      <w:tr w:rsidR="00077189" w:rsidTr="000F4A83">
        <w:trPr>
          <w:trHeight w:val="411"/>
        </w:trPr>
        <w:tc>
          <w:tcPr>
            <w:tcW w:w="1805" w:type="dxa"/>
            <w:vMerge/>
          </w:tcPr>
          <w:p w:rsidR="00077189" w:rsidRPr="001D0BF5" w:rsidRDefault="00077189" w:rsidP="000F4A83">
            <w:pPr>
              <w:jc w:val="left"/>
            </w:pPr>
          </w:p>
        </w:tc>
        <w:tc>
          <w:tcPr>
            <w:tcW w:w="7518" w:type="dxa"/>
            <w:gridSpan w:val="7"/>
          </w:tcPr>
          <w:p w:rsidR="00077189" w:rsidRPr="00565461" w:rsidRDefault="00077189" w:rsidP="00B219D7">
            <w:pPr>
              <w:jc w:val="left"/>
              <w:rPr>
                <w:color w:val="00B050"/>
              </w:rPr>
            </w:pPr>
            <w:r w:rsidRPr="00565461">
              <w:rPr>
                <w:rFonts w:hint="eastAsia"/>
                <w:color w:val="00B050"/>
              </w:rPr>
              <w:t>（英文）</w:t>
            </w:r>
            <w:r w:rsidR="00B219D7" w:rsidRPr="00AD6F20">
              <w:rPr>
                <w:rFonts w:hint="eastAsia"/>
              </w:rPr>
              <w:t>explore the wonderful world of protein</w:t>
            </w:r>
          </w:p>
        </w:tc>
      </w:tr>
      <w:tr w:rsidR="00077189" w:rsidTr="000F4A83">
        <w:trPr>
          <w:trHeight w:val="700"/>
        </w:trPr>
        <w:tc>
          <w:tcPr>
            <w:tcW w:w="1805" w:type="dxa"/>
            <w:vAlign w:val="center"/>
          </w:tcPr>
          <w:p w:rsidR="00077189" w:rsidRDefault="00077189" w:rsidP="000F4A83">
            <w:pPr>
              <w:jc w:val="center"/>
            </w:pPr>
            <w:r>
              <w:rPr>
                <w:rFonts w:hint="eastAsia"/>
              </w:rPr>
              <w:t>课程性质</w:t>
            </w:r>
          </w:p>
          <w:p w:rsidR="00077189" w:rsidRDefault="00077189" w:rsidP="000F4A83">
            <w:pPr>
              <w:jc w:val="center"/>
            </w:pPr>
            <w:r>
              <w:rPr>
                <w:rFonts w:hint="eastAsia"/>
              </w:rPr>
              <w:t>(</w:t>
            </w:r>
            <w:r w:rsidRPr="00511D50">
              <w:rPr>
                <w:rFonts w:hint="eastAsia"/>
              </w:rPr>
              <w:t>Course Type</w:t>
            </w:r>
            <w:r>
              <w:rPr>
                <w:rFonts w:hint="eastAsia"/>
              </w:rPr>
              <w:t>)</w:t>
            </w:r>
          </w:p>
        </w:tc>
        <w:tc>
          <w:tcPr>
            <w:tcW w:w="7518" w:type="dxa"/>
            <w:gridSpan w:val="7"/>
            <w:vAlign w:val="center"/>
          </w:tcPr>
          <w:p w:rsidR="00077189" w:rsidRPr="00594A12" w:rsidRDefault="00A73462" w:rsidP="00A73462">
            <w:pPr>
              <w:jc w:val="center"/>
            </w:pPr>
            <w:r w:rsidRPr="00594A12">
              <w:rPr>
                <w:rFonts w:hint="eastAsia"/>
              </w:rPr>
              <w:t>新生研讨课</w:t>
            </w:r>
          </w:p>
        </w:tc>
      </w:tr>
      <w:tr w:rsidR="00A942B1" w:rsidTr="000F4A83">
        <w:trPr>
          <w:trHeight w:val="700"/>
        </w:trPr>
        <w:tc>
          <w:tcPr>
            <w:tcW w:w="1805" w:type="dxa"/>
            <w:vAlign w:val="center"/>
          </w:tcPr>
          <w:p w:rsidR="00A942B1" w:rsidRPr="007267F5" w:rsidRDefault="00A942B1" w:rsidP="00A942B1">
            <w:pPr>
              <w:jc w:val="center"/>
            </w:pPr>
            <w:r w:rsidRPr="007267F5">
              <w:rPr>
                <w:rFonts w:hint="eastAsia"/>
              </w:rPr>
              <w:t>授课对象</w:t>
            </w:r>
          </w:p>
          <w:p w:rsidR="00A942B1" w:rsidRDefault="00A942B1" w:rsidP="00A942B1">
            <w:pPr>
              <w:jc w:val="cente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A942B1" w:rsidRPr="00594A12" w:rsidRDefault="00A942B1" w:rsidP="00A73462">
            <w:pPr>
              <w:jc w:val="center"/>
            </w:pPr>
          </w:p>
        </w:tc>
      </w:tr>
      <w:tr w:rsidR="00077189" w:rsidTr="000F4A83">
        <w:tc>
          <w:tcPr>
            <w:tcW w:w="1805" w:type="dxa"/>
            <w:vAlign w:val="center"/>
          </w:tcPr>
          <w:p w:rsidR="00077189" w:rsidRDefault="00077189" w:rsidP="000F4A83">
            <w:pPr>
              <w:jc w:val="left"/>
            </w:pPr>
            <w:r>
              <w:rPr>
                <w:rFonts w:hint="eastAsia"/>
              </w:rPr>
              <w:t>授课语言</w:t>
            </w:r>
          </w:p>
          <w:p w:rsidR="00077189" w:rsidRPr="001D0BF5" w:rsidRDefault="00077189" w:rsidP="000F4A83">
            <w:pPr>
              <w:jc w:val="left"/>
            </w:pPr>
            <w:r>
              <w:rPr>
                <w:rFonts w:hint="eastAsia"/>
              </w:rPr>
              <w:t>(Language of Instruction)</w:t>
            </w:r>
          </w:p>
        </w:tc>
        <w:tc>
          <w:tcPr>
            <w:tcW w:w="7518" w:type="dxa"/>
            <w:gridSpan w:val="7"/>
            <w:vAlign w:val="center"/>
          </w:tcPr>
          <w:p w:rsidR="00077189" w:rsidRPr="002C7E88" w:rsidRDefault="00D21B9E" w:rsidP="002C7E88">
            <w:pPr>
              <w:jc w:val="center"/>
            </w:pPr>
            <w:r w:rsidRPr="002C7E88">
              <w:rPr>
                <w:rFonts w:hint="eastAsia"/>
              </w:rPr>
              <w:t>中文</w:t>
            </w:r>
          </w:p>
        </w:tc>
      </w:tr>
      <w:tr w:rsidR="00077189" w:rsidTr="000F4A83">
        <w:tc>
          <w:tcPr>
            <w:tcW w:w="1805" w:type="dxa"/>
            <w:vAlign w:val="center"/>
          </w:tcPr>
          <w:p w:rsidR="00077189" w:rsidRDefault="00077189" w:rsidP="000F4A83">
            <w:pPr>
              <w:jc w:val="center"/>
            </w:pPr>
            <w:r>
              <w:rPr>
                <w:rFonts w:hint="eastAsia"/>
              </w:rPr>
              <w:t>开课院系</w:t>
            </w:r>
          </w:p>
          <w:p w:rsidR="00077189" w:rsidRDefault="00077189" w:rsidP="000F4A83">
            <w:pPr>
              <w:jc w:val="center"/>
            </w:pPr>
            <w:r>
              <w:rPr>
                <w:rFonts w:hint="eastAsia"/>
              </w:rPr>
              <w:t>（</w:t>
            </w:r>
            <w:r>
              <w:rPr>
                <w:rFonts w:hint="eastAsia"/>
              </w:rPr>
              <w:t>School</w:t>
            </w:r>
            <w:r>
              <w:rPr>
                <w:rFonts w:hint="eastAsia"/>
              </w:rPr>
              <w:t>）</w:t>
            </w:r>
          </w:p>
        </w:tc>
        <w:tc>
          <w:tcPr>
            <w:tcW w:w="7518" w:type="dxa"/>
            <w:gridSpan w:val="7"/>
            <w:vAlign w:val="center"/>
          </w:tcPr>
          <w:p w:rsidR="00077189" w:rsidRPr="006E1775" w:rsidRDefault="0077262F" w:rsidP="000F4A83">
            <w:pPr>
              <w:jc w:val="center"/>
            </w:pPr>
            <w:r w:rsidRPr="006E1775">
              <w:rPr>
                <w:rFonts w:hint="eastAsia"/>
              </w:rPr>
              <w:t>生命科学技术学院</w:t>
            </w:r>
          </w:p>
        </w:tc>
      </w:tr>
      <w:tr w:rsidR="00077189" w:rsidTr="000F4A83">
        <w:tc>
          <w:tcPr>
            <w:tcW w:w="1805" w:type="dxa"/>
            <w:vAlign w:val="center"/>
          </w:tcPr>
          <w:p w:rsidR="00077189" w:rsidRDefault="00077189" w:rsidP="000F4A83">
            <w:pPr>
              <w:jc w:val="center"/>
            </w:pPr>
            <w:r>
              <w:rPr>
                <w:rFonts w:hint="eastAsia"/>
              </w:rPr>
              <w:t>先修课程</w:t>
            </w:r>
          </w:p>
          <w:p w:rsidR="00077189" w:rsidRDefault="00077189" w:rsidP="000F4A83">
            <w:pPr>
              <w:jc w:val="center"/>
            </w:pPr>
            <w:r>
              <w:rPr>
                <w:rFonts w:hint="eastAsia"/>
              </w:rPr>
              <w:t>（</w:t>
            </w:r>
            <w:r w:rsidRPr="00D22BA3">
              <w:rPr>
                <w:rFonts w:hint="eastAsia"/>
              </w:rPr>
              <w:t>Prerequisite</w:t>
            </w:r>
            <w:r>
              <w:rPr>
                <w:rFonts w:hint="eastAsia"/>
              </w:rPr>
              <w:t>）</w:t>
            </w:r>
          </w:p>
        </w:tc>
        <w:tc>
          <w:tcPr>
            <w:tcW w:w="7518" w:type="dxa"/>
            <w:gridSpan w:val="7"/>
            <w:vAlign w:val="center"/>
          </w:tcPr>
          <w:p w:rsidR="00077189" w:rsidRPr="00064F68" w:rsidRDefault="009E5FD4" w:rsidP="00064F68">
            <w:pPr>
              <w:jc w:val="center"/>
            </w:pPr>
            <w:r w:rsidRPr="00064F68">
              <w:rPr>
                <w:rFonts w:hint="eastAsia"/>
              </w:rPr>
              <w:t>无</w:t>
            </w:r>
          </w:p>
        </w:tc>
      </w:tr>
      <w:tr w:rsidR="00077189" w:rsidTr="000F4A83">
        <w:trPr>
          <w:gridAfter w:val="1"/>
          <w:wAfter w:w="10" w:type="dxa"/>
        </w:trPr>
        <w:tc>
          <w:tcPr>
            <w:tcW w:w="1805" w:type="dxa"/>
            <w:vAlign w:val="center"/>
          </w:tcPr>
          <w:p w:rsidR="00077189" w:rsidRDefault="00077189" w:rsidP="000F4A83">
            <w:pPr>
              <w:jc w:val="center"/>
            </w:pPr>
            <w:r>
              <w:rPr>
                <w:rFonts w:hint="eastAsia"/>
              </w:rPr>
              <w:t>授课教师</w:t>
            </w:r>
          </w:p>
          <w:p w:rsidR="00077189" w:rsidRDefault="00077189" w:rsidP="000F4A83">
            <w:pPr>
              <w:jc w:val="center"/>
            </w:pPr>
            <w:r>
              <w:rPr>
                <w:rFonts w:hint="eastAsia"/>
              </w:rPr>
              <w:t>（</w:t>
            </w:r>
            <w:r>
              <w:rPr>
                <w:rFonts w:hint="eastAsia"/>
              </w:rPr>
              <w:t>Teacher</w:t>
            </w:r>
            <w:r>
              <w:rPr>
                <w:rFonts w:hint="eastAsia"/>
              </w:rPr>
              <w:t>）</w:t>
            </w:r>
          </w:p>
        </w:tc>
        <w:tc>
          <w:tcPr>
            <w:tcW w:w="2780" w:type="dxa"/>
            <w:gridSpan w:val="2"/>
            <w:vAlign w:val="center"/>
          </w:tcPr>
          <w:p w:rsidR="00077189" w:rsidRPr="00A1138D" w:rsidRDefault="00045D22" w:rsidP="000F4A83">
            <w:pPr>
              <w:jc w:val="center"/>
            </w:pPr>
            <w:r w:rsidRPr="00A1138D">
              <w:rPr>
                <w:rFonts w:hint="eastAsia"/>
              </w:rPr>
              <w:t>吴更</w:t>
            </w:r>
          </w:p>
        </w:tc>
        <w:tc>
          <w:tcPr>
            <w:tcW w:w="2095" w:type="dxa"/>
            <w:gridSpan w:val="2"/>
            <w:vAlign w:val="center"/>
          </w:tcPr>
          <w:p w:rsidR="00077189" w:rsidRDefault="00077189" w:rsidP="000F4A83">
            <w:pPr>
              <w:jc w:val="center"/>
            </w:pPr>
            <w:r>
              <w:rPr>
                <w:rFonts w:hint="eastAsia"/>
              </w:rPr>
              <w:t>电邮、电话</w:t>
            </w:r>
          </w:p>
          <w:p w:rsidR="00077189" w:rsidRDefault="00077189" w:rsidP="000F4A83">
            <w:pPr>
              <w:jc w:val="center"/>
            </w:pPr>
            <w:r>
              <w:rPr>
                <w:rFonts w:hint="eastAsia"/>
              </w:rPr>
              <w:t>（</w:t>
            </w:r>
            <w:r>
              <w:rPr>
                <w:rFonts w:hint="eastAsia"/>
              </w:rPr>
              <w:t>email&amp; phone</w:t>
            </w:r>
            <w:r>
              <w:rPr>
                <w:rFonts w:hint="eastAsia"/>
              </w:rPr>
              <w:t>）</w:t>
            </w:r>
          </w:p>
        </w:tc>
        <w:tc>
          <w:tcPr>
            <w:tcW w:w="2633" w:type="dxa"/>
            <w:gridSpan w:val="2"/>
            <w:vAlign w:val="center"/>
          </w:tcPr>
          <w:p w:rsidR="007A6CE3" w:rsidRPr="006B7C87" w:rsidRDefault="007A6CE3" w:rsidP="000F4A83">
            <w:pPr>
              <w:jc w:val="center"/>
            </w:pPr>
            <w:r w:rsidRPr="006B7C87">
              <w:t>G</w:t>
            </w:r>
            <w:r w:rsidRPr="006B7C87">
              <w:rPr>
                <w:rFonts w:hint="eastAsia"/>
              </w:rPr>
              <w:t>eng.wu@sjtu.edu.cn</w:t>
            </w:r>
          </w:p>
          <w:p w:rsidR="00077189" w:rsidRPr="006B7C87" w:rsidRDefault="007A6CE3" w:rsidP="000F4A83">
            <w:pPr>
              <w:jc w:val="center"/>
            </w:pPr>
            <w:r w:rsidRPr="006B7C87">
              <w:rPr>
                <w:rFonts w:hint="eastAsia"/>
              </w:rPr>
              <w:t>13601767804</w:t>
            </w:r>
          </w:p>
          <w:p w:rsidR="007A6CE3" w:rsidRPr="0074127F" w:rsidRDefault="007A6CE3" w:rsidP="000F4A83">
            <w:pPr>
              <w:jc w:val="center"/>
              <w:rPr>
                <w:color w:val="00B050"/>
              </w:rPr>
            </w:pPr>
            <w:r w:rsidRPr="006B7C87">
              <w:rPr>
                <w:rFonts w:hint="eastAsia"/>
              </w:rPr>
              <w:t>021-34205914</w:t>
            </w:r>
          </w:p>
        </w:tc>
      </w:tr>
      <w:tr w:rsidR="00077189" w:rsidTr="000F4A83">
        <w:trPr>
          <w:gridAfter w:val="1"/>
          <w:wAfter w:w="10" w:type="dxa"/>
        </w:trPr>
        <w:tc>
          <w:tcPr>
            <w:tcW w:w="1805" w:type="dxa"/>
            <w:vAlign w:val="center"/>
          </w:tcPr>
          <w:p w:rsidR="00077189" w:rsidRDefault="00077189" w:rsidP="000F4A83">
            <w:pPr>
              <w:jc w:val="center"/>
            </w:pPr>
            <w:r>
              <w:rPr>
                <w:rFonts w:hint="eastAsia"/>
              </w:rPr>
              <w:t>办公时间</w:t>
            </w:r>
          </w:p>
          <w:p w:rsidR="00077189" w:rsidRDefault="00077189" w:rsidP="000F4A83">
            <w:pPr>
              <w:jc w:val="center"/>
            </w:pPr>
            <w:r>
              <w:rPr>
                <w:rFonts w:hint="eastAsia"/>
              </w:rPr>
              <w:t>（</w:t>
            </w:r>
            <w:r>
              <w:rPr>
                <w:rFonts w:hint="eastAsia"/>
              </w:rPr>
              <w:t>Office Time</w:t>
            </w:r>
            <w:r>
              <w:rPr>
                <w:rFonts w:hint="eastAsia"/>
              </w:rPr>
              <w:t>）</w:t>
            </w:r>
          </w:p>
        </w:tc>
        <w:tc>
          <w:tcPr>
            <w:tcW w:w="2780" w:type="dxa"/>
            <w:gridSpan w:val="2"/>
            <w:vAlign w:val="center"/>
          </w:tcPr>
          <w:p w:rsidR="00077189" w:rsidRPr="00B66FA2" w:rsidRDefault="00864D32" w:rsidP="000F4A83">
            <w:pPr>
              <w:jc w:val="center"/>
            </w:pPr>
            <w:r w:rsidRPr="00B66FA2">
              <w:rPr>
                <w:rFonts w:hint="eastAsia"/>
              </w:rPr>
              <w:t>周一至周五</w:t>
            </w:r>
            <w:r w:rsidRPr="00B66FA2">
              <w:rPr>
                <w:rFonts w:hint="eastAsia"/>
              </w:rPr>
              <w:t>8:30-18:00</w:t>
            </w:r>
          </w:p>
        </w:tc>
        <w:tc>
          <w:tcPr>
            <w:tcW w:w="2095" w:type="dxa"/>
            <w:gridSpan w:val="2"/>
            <w:vAlign w:val="center"/>
          </w:tcPr>
          <w:p w:rsidR="00077189" w:rsidRDefault="00077189" w:rsidP="000F4A83">
            <w:pPr>
              <w:jc w:val="center"/>
            </w:pPr>
            <w:r>
              <w:rPr>
                <w:rFonts w:hint="eastAsia"/>
              </w:rPr>
              <w:t>办公地点</w:t>
            </w:r>
          </w:p>
          <w:p w:rsidR="00077189" w:rsidRDefault="00077189" w:rsidP="000F4A83">
            <w:pPr>
              <w:jc w:val="center"/>
            </w:pPr>
            <w:r>
              <w:rPr>
                <w:rFonts w:hint="eastAsia"/>
              </w:rPr>
              <w:t>（</w:t>
            </w:r>
            <w:r>
              <w:rPr>
                <w:rFonts w:hint="eastAsia"/>
              </w:rPr>
              <w:t>Office Location</w:t>
            </w:r>
            <w:r>
              <w:rPr>
                <w:rFonts w:hint="eastAsia"/>
              </w:rPr>
              <w:t>）</w:t>
            </w:r>
          </w:p>
        </w:tc>
        <w:tc>
          <w:tcPr>
            <w:tcW w:w="2633" w:type="dxa"/>
            <w:gridSpan w:val="2"/>
            <w:vAlign w:val="center"/>
          </w:tcPr>
          <w:p w:rsidR="00077189" w:rsidRPr="00133444" w:rsidRDefault="00133444" w:rsidP="000F4A83">
            <w:pPr>
              <w:jc w:val="center"/>
            </w:pPr>
            <w:r w:rsidRPr="00133444">
              <w:rPr>
                <w:rFonts w:hint="eastAsia"/>
              </w:rPr>
              <w:t>生命学院</w:t>
            </w:r>
            <w:r w:rsidRPr="00133444">
              <w:rPr>
                <w:rFonts w:hint="eastAsia"/>
              </w:rPr>
              <w:t>4</w:t>
            </w:r>
            <w:r w:rsidRPr="00133444">
              <w:rPr>
                <w:rFonts w:hint="eastAsia"/>
              </w:rPr>
              <w:t>号楼</w:t>
            </w:r>
            <w:r w:rsidRPr="00133444">
              <w:rPr>
                <w:rFonts w:hint="eastAsia"/>
              </w:rPr>
              <w:t>303</w:t>
            </w:r>
            <w:r w:rsidRPr="00133444">
              <w:rPr>
                <w:rFonts w:hint="eastAsia"/>
              </w:rPr>
              <w:t>室</w:t>
            </w:r>
          </w:p>
        </w:tc>
      </w:tr>
      <w:tr w:rsidR="00077189" w:rsidTr="000F4A83">
        <w:tc>
          <w:tcPr>
            <w:tcW w:w="1805" w:type="dxa"/>
            <w:vAlign w:val="center"/>
          </w:tcPr>
          <w:p w:rsidR="00077189" w:rsidRDefault="00077189" w:rsidP="000F4A83">
            <w:pPr>
              <w:jc w:val="center"/>
            </w:pPr>
            <w:r>
              <w:rPr>
                <w:rFonts w:hint="eastAsia"/>
              </w:rPr>
              <w:t>课程网址</w:t>
            </w:r>
          </w:p>
          <w:p w:rsidR="00077189" w:rsidRDefault="00077189" w:rsidP="000F4A83">
            <w:pPr>
              <w:jc w:val="center"/>
            </w:pPr>
            <w:r>
              <w:rPr>
                <w:rFonts w:hint="eastAsia"/>
              </w:rPr>
              <w:t>(</w:t>
            </w:r>
            <w:r w:rsidRPr="00E905D9">
              <w:t xml:space="preserve">Course </w:t>
            </w:r>
            <w:r>
              <w:rPr>
                <w:rFonts w:hint="eastAsia"/>
              </w:rPr>
              <w:t>W</w:t>
            </w:r>
            <w:r w:rsidRPr="00E905D9">
              <w:t>ebpage</w:t>
            </w:r>
            <w:r>
              <w:rPr>
                <w:rFonts w:hint="eastAsia"/>
              </w:rPr>
              <w:t>)</w:t>
            </w:r>
          </w:p>
        </w:tc>
        <w:tc>
          <w:tcPr>
            <w:tcW w:w="7518" w:type="dxa"/>
            <w:gridSpan w:val="7"/>
            <w:vAlign w:val="center"/>
          </w:tcPr>
          <w:p w:rsidR="00077189" w:rsidRPr="00182B11" w:rsidRDefault="001C1D99" w:rsidP="000F4A83">
            <w:pPr>
              <w:jc w:val="center"/>
            </w:pPr>
            <w:r w:rsidRPr="00182B11">
              <w:rPr>
                <w:rFonts w:hint="eastAsia"/>
              </w:rPr>
              <w:t>无</w:t>
            </w:r>
          </w:p>
        </w:tc>
      </w:tr>
      <w:tr w:rsidR="00077189" w:rsidTr="000F4A83">
        <w:trPr>
          <w:trHeight w:val="1728"/>
        </w:trPr>
        <w:tc>
          <w:tcPr>
            <w:tcW w:w="1805" w:type="dxa"/>
            <w:vAlign w:val="center"/>
          </w:tcPr>
          <w:p w:rsidR="00077189" w:rsidRPr="001D0BF5" w:rsidRDefault="00077189" w:rsidP="000F4A83">
            <w:pPr>
              <w:jc w:val="cente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vAlign w:val="center"/>
          </w:tcPr>
          <w:p w:rsidR="00077189" w:rsidRPr="0021368A" w:rsidRDefault="00B54B66" w:rsidP="00E207F0">
            <w:r w:rsidRPr="0021368A">
              <w:rPr>
                <w:rFonts w:hint="eastAsia"/>
              </w:rPr>
              <w:t>本课程</w:t>
            </w:r>
            <w:r w:rsidR="00A60F5E" w:rsidRPr="0021368A">
              <w:rPr>
                <w:rFonts w:hint="eastAsia"/>
              </w:rPr>
              <w:t>拟向本科一年级新生讲授</w:t>
            </w:r>
            <w:r w:rsidR="00E207F0">
              <w:rPr>
                <w:rFonts w:hint="eastAsia"/>
              </w:rPr>
              <w:t>关于</w:t>
            </w:r>
            <w:r w:rsidR="00E46011">
              <w:rPr>
                <w:rFonts w:hint="eastAsia"/>
              </w:rPr>
              <w:t>蛋白质的一些基础知识，并</w:t>
            </w:r>
            <w:r w:rsidR="00593FF7">
              <w:rPr>
                <w:rFonts w:hint="eastAsia"/>
              </w:rPr>
              <w:t>介绍</w:t>
            </w:r>
            <w:r w:rsidR="00F85526">
              <w:rPr>
                <w:rFonts w:hint="eastAsia"/>
              </w:rPr>
              <w:t>一些前沿的蛋白质科学研究进展。</w:t>
            </w:r>
            <w:r w:rsidR="0083432B">
              <w:rPr>
                <w:rFonts w:hint="eastAsia"/>
              </w:rPr>
              <w:t>该课程</w:t>
            </w:r>
            <w:r w:rsidR="009C50E5">
              <w:rPr>
                <w:rFonts w:hint="eastAsia"/>
              </w:rPr>
              <w:t>的主要目的在于激发学生对于生命科学特别是</w:t>
            </w:r>
            <w:r w:rsidR="00A167D3">
              <w:rPr>
                <w:rFonts w:hint="eastAsia"/>
              </w:rPr>
              <w:t>蛋白质</w:t>
            </w:r>
            <w:r w:rsidR="009C50E5">
              <w:rPr>
                <w:rFonts w:hint="eastAsia"/>
              </w:rPr>
              <w:t>生物化学</w:t>
            </w:r>
            <w:r w:rsidR="00DF5349">
              <w:rPr>
                <w:rFonts w:hint="eastAsia"/>
              </w:rPr>
              <w:t>的学习兴趣，</w:t>
            </w:r>
            <w:r w:rsidR="00850D29">
              <w:rPr>
                <w:rFonts w:hint="eastAsia"/>
              </w:rPr>
              <w:t>鼓励学生</w:t>
            </w:r>
            <w:r w:rsidR="000031F7">
              <w:rPr>
                <w:rFonts w:hint="eastAsia"/>
              </w:rPr>
              <w:t>投身生命科学的学习，为</w:t>
            </w:r>
            <w:r w:rsidR="00850D29">
              <w:rPr>
                <w:rFonts w:hint="eastAsia"/>
              </w:rPr>
              <w:t>将来</w:t>
            </w:r>
            <w:r w:rsidR="007C1A4A">
              <w:rPr>
                <w:rFonts w:hint="eastAsia"/>
              </w:rPr>
              <w:t>从事与</w:t>
            </w:r>
            <w:r w:rsidR="007B135D">
              <w:rPr>
                <w:rFonts w:hint="eastAsia"/>
              </w:rPr>
              <w:t>蛋白质科学</w:t>
            </w:r>
            <w:r w:rsidR="007C1A4A">
              <w:rPr>
                <w:rFonts w:hint="eastAsia"/>
              </w:rPr>
              <w:t>有关</w:t>
            </w:r>
            <w:r w:rsidR="007B135D">
              <w:rPr>
                <w:rFonts w:hint="eastAsia"/>
              </w:rPr>
              <w:t>的</w:t>
            </w:r>
            <w:r w:rsidR="007C1A4A">
              <w:rPr>
                <w:rFonts w:hint="eastAsia"/>
              </w:rPr>
              <w:t>研究或开发</w:t>
            </w:r>
            <w:r w:rsidR="000031F7">
              <w:rPr>
                <w:rFonts w:hint="eastAsia"/>
              </w:rPr>
              <w:t>奠定基础</w:t>
            </w:r>
            <w:r w:rsidR="007C1A4A">
              <w:rPr>
                <w:rFonts w:hint="eastAsia"/>
              </w:rPr>
              <w:t>。</w:t>
            </w:r>
            <w:r w:rsidR="003C20B1">
              <w:rPr>
                <w:rFonts w:hint="eastAsia"/>
              </w:rPr>
              <w:t>蛋白质是组成生命的基本</w:t>
            </w:r>
            <w:r w:rsidR="0027069B">
              <w:rPr>
                <w:rFonts w:hint="eastAsia"/>
              </w:rPr>
              <w:t>原</w:t>
            </w:r>
            <w:r w:rsidR="003C20B1">
              <w:rPr>
                <w:rFonts w:hint="eastAsia"/>
              </w:rPr>
              <w:t>材料</w:t>
            </w:r>
            <w:r w:rsidR="000C4F80">
              <w:rPr>
                <w:rFonts w:hint="eastAsia"/>
              </w:rPr>
              <w:t>，</w:t>
            </w:r>
            <w:r w:rsidR="00DC0136">
              <w:rPr>
                <w:rFonts w:hint="eastAsia"/>
              </w:rPr>
              <w:t>重要蛋白质的突变导致癌症等重要人类疾病。</w:t>
            </w:r>
            <w:r w:rsidR="001E3F83">
              <w:rPr>
                <w:rFonts w:hint="eastAsia"/>
              </w:rPr>
              <w:t>蛋白质</w:t>
            </w:r>
            <w:r w:rsidR="000C4F80">
              <w:rPr>
                <w:rFonts w:hint="eastAsia"/>
              </w:rPr>
              <w:t>是由二十种</w:t>
            </w:r>
            <w:r w:rsidR="000C4F80">
              <w:rPr>
                <w:rFonts w:hint="eastAsia"/>
              </w:rPr>
              <w:t>L</w:t>
            </w:r>
            <w:r w:rsidR="000C4F80">
              <w:rPr>
                <w:rFonts w:hint="eastAsia"/>
              </w:rPr>
              <w:t>型氨基酸组成的大分子聚合物，</w:t>
            </w:r>
            <w:r w:rsidR="00BC2869">
              <w:rPr>
                <w:rFonts w:hint="eastAsia"/>
              </w:rPr>
              <w:t>并通过氢键、疏水相互作用折叠</w:t>
            </w:r>
            <w:r w:rsidR="00CC0776">
              <w:rPr>
                <w:rFonts w:hint="eastAsia"/>
              </w:rPr>
              <w:t>形成</w:t>
            </w:r>
            <w:r w:rsidR="00BC2869">
              <w:rPr>
                <w:rFonts w:hint="eastAsia"/>
              </w:rPr>
              <w:t>特定</w:t>
            </w:r>
            <w:r w:rsidR="00CC0776">
              <w:rPr>
                <w:rFonts w:hint="eastAsia"/>
              </w:rPr>
              <w:t>的</w:t>
            </w:r>
            <w:r w:rsidR="00BC2869">
              <w:rPr>
                <w:rFonts w:hint="eastAsia"/>
              </w:rPr>
              <w:t>空间结构</w:t>
            </w:r>
            <w:r w:rsidR="00722CA6">
              <w:rPr>
                <w:rFonts w:hint="eastAsia"/>
              </w:rPr>
              <w:t>。</w:t>
            </w:r>
            <w:r w:rsidR="001D6321">
              <w:rPr>
                <w:rFonts w:hint="eastAsia"/>
              </w:rPr>
              <w:t>蛋白质采用其</w:t>
            </w:r>
            <w:r w:rsidR="00830142">
              <w:rPr>
                <w:rFonts w:hint="eastAsia"/>
              </w:rPr>
              <w:t>表面</w:t>
            </w:r>
            <w:r w:rsidR="00565595">
              <w:rPr>
                <w:rFonts w:hint="eastAsia"/>
              </w:rPr>
              <w:t>的特定位点与核酸、其他蛋白质、或小分子如配体、底物等相互作用，从而发挥该蛋白质特殊的生物学功能。</w:t>
            </w:r>
            <w:r w:rsidR="00D9377A">
              <w:rPr>
                <w:rFonts w:hint="eastAsia"/>
              </w:rPr>
              <w:t>本课程将</w:t>
            </w:r>
            <w:r w:rsidR="005666D4">
              <w:rPr>
                <w:rFonts w:hint="eastAsia"/>
              </w:rPr>
              <w:t>首先</w:t>
            </w:r>
            <w:r w:rsidR="00A1406E">
              <w:rPr>
                <w:rFonts w:hint="eastAsia"/>
              </w:rPr>
              <w:t>系统讲述组成蛋白质的二十种</w:t>
            </w:r>
            <w:r w:rsidR="00A1406E">
              <w:rPr>
                <w:rFonts w:hint="eastAsia"/>
              </w:rPr>
              <w:t>L</w:t>
            </w:r>
            <w:r w:rsidR="00A1406E">
              <w:rPr>
                <w:rFonts w:hint="eastAsia"/>
              </w:rPr>
              <w:t>型氨基酸的</w:t>
            </w:r>
            <w:r w:rsidR="00352155">
              <w:rPr>
                <w:rFonts w:hint="eastAsia"/>
              </w:rPr>
              <w:t>名称</w:t>
            </w:r>
            <w:r w:rsidR="00A1406E">
              <w:rPr>
                <w:rFonts w:hint="eastAsia"/>
              </w:rPr>
              <w:t>、</w:t>
            </w:r>
            <w:r w:rsidR="00785C63">
              <w:rPr>
                <w:rFonts w:hint="eastAsia"/>
              </w:rPr>
              <w:t>组成</w:t>
            </w:r>
            <w:r w:rsidR="00A1406E">
              <w:rPr>
                <w:rFonts w:hint="eastAsia"/>
              </w:rPr>
              <w:t>、性质</w:t>
            </w:r>
            <w:r w:rsidR="000134E3">
              <w:rPr>
                <w:rFonts w:hint="eastAsia"/>
              </w:rPr>
              <w:t>。接着</w:t>
            </w:r>
            <w:r w:rsidR="00A1406E">
              <w:rPr>
                <w:rFonts w:hint="eastAsia"/>
              </w:rPr>
              <w:t>将</w:t>
            </w:r>
            <w:r w:rsidR="00193073">
              <w:rPr>
                <w:rFonts w:hint="eastAsia"/>
              </w:rPr>
              <w:t>讲述</w:t>
            </w:r>
            <w:r w:rsidR="00B20E45">
              <w:rPr>
                <w:rFonts w:hint="eastAsia"/>
              </w:rPr>
              <w:t>蛋白质的二级结构、三级结构和四级结构。</w:t>
            </w:r>
            <w:r w:rsidR="000134E3">
              <w:rPr>
                <w:rFonts w:hint="eastAsia"/>
              </w:rPr>
              <w:t>然后将</w:t>
            </w:r>
            <w:r w:rsidR="006D3DF7">
              <w:rPr>
                <w:rFonts w:hint="eastAsia"/>
              </w:rPr>
              <w:t>介绍一些较重要类型的蛋白质，如酶、</w:t>
            </w:r>
            <w:r w:rsidR="00791226">
              <w:rPr>
                <w:rFonts w:hint="eastAsia"/>
              </w:rPr>
              <w:t>血红蛋白、</w:t>
            </w:r>
            <w:r w:rsidR="00A34556">
              <w:rPr>
                <w:rFonts w:hint="eastAsia"/>
              </w:rPr>
              <w:t>细胞</w:t>
            </w:r>
            <w:r w:rsidR="00DC0136">
              <w:rPr>
                <w:rFonts w:hint="eastAsia"/>
              </w:rPr>
              <w:t>信号传导通路中的</w:t>
            </w:r>
            <w:r w:rsidR="001716FB">
              <w:rPr>
                <w:rFonts w:hint="eastAsia"/>
              </w:rPr>
              <w:lastRenderedPageBreak/>
              <w:t>蛋白等。并</w:t>
            </w:r>
            <w:r w:rsidR="0001417F">
              <w:rPr>
                <w:rFonts w:hint="eastAsia"/>
              </w:rPr>
              <w:t>结合授课教师的最新研究</w:t>
            </w:r>
            <w:r w:rsidR="004A50F8">
              <w:rPr>
                <w:rFonts w:hint="eastAsia"/>
              </w:rPr>
              <w:t>成果介绍</w:t>
            </w:r>
            <w:r w:rsidR="00C507A4">
              <w:rPr>
                <w:rFonts w:hint="eastAsia"/>
              </w:rPr>
              <w:t>前沿蛋白质科学研究进展。</w:t>
            </w:r>
          </w:p>
        </w:tc>
      </w:tr>
      <w:tr w:rsidR="00077189" w:rsidTr="000F4A83">
        <w:trPr>
          <w:trHeight w:val="2122"/>
        </w:trPr>
        <w:tc>
          <w:tcPr>
            <w:tcW w:w="1805" w:type="dxa"/>
            <w:vAlign w:val="center"/>
          </w:tcPr>
          <w:p w:rsidR="00077189" w:rsidRPr="001D0BF5" w:rsidRDefault="00077189" w:rsidP="000F4A83">
            <w:pPr>
              <w:jc w:val="center"/>
            </w:pPr>
            <w:r w:rsidRPr="00565461">
              <w:rPr>
                <w:rFonts w:hint="eastAsia"/>
                <w:color w:val="FF0000"/>
              </w:rPr>
              <w:lastRenderedPageBreak/>
              <w:t>*</w:t>
            </w:r>
            <w:r w:rsidRPr="001D0BF5">
              <w:rPr>
                <w:rFonts w:hint="eastAsia"/>
              </w:rPr>
              <w:t>课程简介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vAlign w:val="center"/>
          </w:tcPr>
          <w:p w:rsidR="002F596A" w:rsidRPr="001D0BF5" w:rsidRDefault="007448E5" w:rsidP="000448D2">
            <w:pPr>
              <w:jc w:val="left"/>
            </w:pPr>
            <w:r>
              <w:rPr>
                <w:rFonts w:hint="eastAsia"/>
              </w:rPr>
              <w:t xml:space="preserve">This course is </w:t>
            </w:r>
            <w:r w:rsidR="00D02A9E">
              <w:rPr>
                <w:rFonts w:hint="eastAsia"/>
              </w:rPr>
              <w:t>design</w:t>
            </w:r>
            <w:r>
              <w:rPr>
                <w:rFonts w:hint="eastAsia"/>
              </w:rPr>
              <w:t xml:space="preserve">ed for </w:t>
            </w:r>
            <w:r w:rsidR="00852F0B">
              <w:rPr>
                <w:rFonts w:hint="eastAsia"/>
              </w:rPr>
              <w:t xml:space="preserve">freshmen </w:t>
            </w:r>
            <w:r>
              <w:rPr>
                <w:rFonts w:hint="eastAsia"/>
              </w:rPr>
              <w:t>undergraduate students.</w:t>
            </w:r>
            <w:r w:rsidR="00F91518">
              <w:rPr>
                <w:rFonts w:hint="eastAsia"/>
              </w:rPr>
              <w:t xml:space="preserve"> Basic </w:t>
            </w:r>
            <w:r w:rsidR="00F91518">
              <w:t>knowledge</w:t>
            </w:r>
            <w:r w:rsidR="00F91518">
              <w:rPr>
                <w:rFonts w:hint="eastAsia"/>
              </w:rPr>
              <w:t xml:space="preserve"> about </w:t>
            </w:r>
            <w:r w:rsidR="00BE31DC">
              <w:rPr>
                <w:rFonts w:hint="eastAsia"/>
              </w:rPr>
              <w:t xml:space="preserve">amino acids and protein is going to be taught, along with introduction of </w:t>
            </w:r>
            <w:r w:rsidR="005F7650">
              <w:rPr>
                <w:rFonts w:hint="eastAsia"/>
              </w:rPr>
              <w:t xml:space="preserve">the newest </w:t>
            </w:r>
            <w:r w:rsidR="00C5330A">
              <w:rPr>
                <w:rFonts w:hint="eastAsia"/>
              </w:rPr>
              <w:t xml:space="preserve">progress on </w:t>
            </w:r>
            <w:r w:rsidR="00EA4BAA">
              <w:rPr>
                <w:rFonts w:hint="eastAsia"/>
              </w:rPr>
              <w:t>protein science research.</w:t>
            </w:r>
            <w:r w:rsidR="003C4A3D">
              <w:rPr>
                <w:rFonts w:hint="eastAsia"/>
              </w:rPr>
              <w:t xml:space="preserve"> The major object of this course is to </w:t>
            </w:r>
            <w:r w:rsidR="00494A08">
              <w:rPr>
                <w:rFonts w:hint="eastAsia"/>
              </w:rPr>
              <w:t xml:space="preserve">raise the interest of students for </w:t>
            </w:r>
            <w:r w:rsidR="00F6134F">
              <w:rPr>
                <w:rFonts w:hint="eastAsia"/>
              </w:rPr>
              <w:t>life sciences, especially protein biochemistry</w:t>
            </w:r>
            <w:r w:rsidR="004904E6">
              <w:rPr>
                <w:rFonts w:hint="eastAsia"/>
              </w:rPr>
              <w:t>. In addition, the course would</w:t>
            </w:r>
            <w:r w:rsidR="00F218D9">
              <w:rPr>
                <w:rFonts w:hint="eastAsia"/>
              </w:rPr>
              <w:t xml:space="preserve"> </w:t>
            </w:r>
            <w:r w:rsidR="00C84E2F">
              <w:rPr>
                <w:rFonts w:hint="eastAsia"/>
              </w:rPr>
              <w:t xml:space="preserve">encourage students to </w:t>
            </w:r>
            <w:r w:rsidR="000D46DC">
              <w:rPr>
                <w:rFonts w:hint="eastAsia"/>
              </w:rPr>
              <w:t>devote to the study of life sciences</w:t>
            </w:r>
            <w:r w:rsidR="00262EC2">
              <w:rPr>
                <w:rFonts w:hint="eastAsia"/>
              </w:rPr>
              <w:t>,</w:t>
            </w:r>
            <w:r w:rsidR="000D46DC">
              <w:rPr>
                <w:rFonts w:hint="eastAsia"/>
              </w:rPr>
              <w:t xml:space="preserve"> and </w:t>
            </w:r>
            <w:r w:rsidR="00EB2A8E">
              <w:rPr>
                <w:rFonts w:hint="eastAsia"/>
              </w:rPr>
              <w:t>to work on the research and development related to life sciences</w:t>
            </w:r>
            <w:r w:rsidR="00F6134F">
              <w:rPr>
                <w:rFonts w:hint="eastAsia"/>
              </w:rPr>
              <w:t xml:space="preserve">. </w:t>
            </w:r>
            <w:r w:rsidR="002F596A">
              <w:rPr>
                <w:rFonts w:hint="eastAsia"/>
              </w:rPr>
              <w:t>Protein</w:t>
            </w:r>
            <w:r w:rsidR="008E7D36">
              <w:rPr>
                <w:rFonts w:hint="eastAsia"/>
              </w:rPr>
              <w:t>s are</w:t>
            </w:r>
            <w:r w:rsidR="002F596A">
              <w:rPr>
                <w:rFonts w:hint="eastAsia"/>
              </w:rPr>
              <w:t xml:space="preserve"> the basic constituting material</w:t>
            </w:r>
            <w:r w:rsidR="008E7D36">
              <w:rPr>
                <w:rFonts w:hint="eastAsia"/>
              </w:rPr>
              <w:t>s</w:t>
            </w:r>
            <w:r w:rsidR="002F596A">
              <w:rPr>
                <w:rFonts w:hint="eastAsia"/>
              </w:rPr>
              <w:t xml:space="preserve"> of life. </w:t>
            </w:r>
            <w:r w:rsidR="00786BF0">
              <w:rPr>
                <w:rFonts w:hint="eastAsia"/>
              </w:rPr>
              <w:t>Mutations of important proteins in human lead to many human diseases</w:t>
            </w:r>
            <w:r w:rsidR="00B94395">
              <w:rPr>
                <w:rFonts w:hint="eastAsia"/>
              </w:rPr>
              <w:t xml:space="preserve"> </w:t>
            </w:r>
            <w:r w:rsidR="00786BF0">
              <w:rPr>
                <w:rFonts w:hint="eastAsia"/>
              </w:rPr>
              <w:t xml:space="preserve">such as cancer. </w:t>
            </w:r>
            <w:r w:rsidR="002E18AE">
              <w:rPr>
                <w:rFonts w:hint="eastAsia"/>
              </w:rPr>
              <w:t xml:space="preserve">Proteins are macromolecular </w:t>
            </w:r>
            <w:r w:rsidR="0071216E">
              <w:rPr>
                <w:rFonts w:hint="eastAsia"/>
              </w:rPr>
              <w:t>polymers consisting of twenty L-amino acids</w:t>
            </w:r>
            <w:r w:rsidR="00B5692F">
              <w:rPr>
                <w:rFonts w:hint="eastAsia"/>
              </w:rPr>
              <w:t xml:space="preserve">, and they fold into special three-dimensional structures through </w:t>
            </w:r>
            <w:r w:rsidR="00CD4E58">
              <w:rPr>
                <w:rFonts w:hint="eastAsia"/>
              </w:rPr>
              <w:t>hydrogen bonds and hydrophobic interactions.</w:t>
            </w:r>
            <w:r w:rsidR="00CA44C7">
              <w:rPr>
                <w:rFonts w:hint="eastAsia"/>
              </w:rPr>
              <w:t xml:space="preserve"> Proteins employ </w:t>
            </w:r>
            <w:r w:rsidR="000C3683">
              <w:rPr>
                <w:rFonts w:hint="eastAsia"/>
              </w:rPr>
              <w:t xml:space="preserve">specific sites on its surface to interact with nucleic acids, other proteins, or small molecules such as </w:t>
            </w:r>
            <w:proofErr w:type="spellStart"/>
            <w:r w:rsidR="000C3683">
              <w:rPr>
                <w:rFonts w:hint="eastAsia"/>
              </w:rPr>
              <w:t>ligands</w:t>
            </w:r>
            <w:proofErr w:type="spellEnd"/>
            <w:r w:rsidR="000C3683">
              <w:rPr>
                <w:rFonts w:hint="eastAsia"/>
              </w:rPr>
              <w:t xml:space="preserve"> or substrates</w:t>
            </w:r>
            <w:r w:rsidR="00CA7CB2">
              <w:rPr>
                <w:rFonts w:hint="eastAsia"/>
              </w:rPr>
              <w:t xml:space="preserve">, so that they can carry out their specific biological functions. </w:t>
            </w:r>
            <w:r w:rsidR="001E04D2">
              <w:rPr>
                <w:rFonts w:hint="eastAsia"/>
              </w:rPr>
              <w:t xml:space="preserve">In this course, we are going to </w:t>
            </w:r>
            <w:r w:rsidR="008061F0">
              <w:rPr>
                <w:rFonts w:hint="eastAsia"/>
              </w:rPr>
              <w:t xml:space="preserve">systematically </w:t>
            </w:r>
            <w:r w:rsidR="00A95C62">
              <w:rPr>
                <w:rFonts w:hint="eastAsia"/>
              </w:rPr>
              <w:t>discuss the</w:t>
            </w:r>
            <w:r w:rsidR="00CE3A3A">
              <w:rPr>
                <w:rFonts w:hint="eastAsia"/>
              </w:rPr>
              <w:t xml:space="preserve"> twenty L-amino acids, </w:t>
            </w:r>
            <w:r w:rsidR="00A225AA">
              <w:rPr>
                <w:rFonts w:hint="eastAsia"/>
              </w:rPr>
              <w:t xml:space="preserve">such as their names, </w:t>
            </w:r>
            <w:r w:rsidR="00A15FBB">
              <w:rPr>
                <w:rFonts w:hint="eastAsia"/>
              </w:rPr>
              <w:t xml:space="preserve">abbreviations, </w:t>
            </w:r>
            <w:r w:rsidR="00A225AA">
              <w:rPr>
                <w:rFonts w:hint="eastAsia"/>
              </w:rPr>
              <w:t>formulae, and properties</w:t>
            </w:r>
            <w:r w:rsidR="00964220">
              <w:rPr>
                <w:rFonts w:hint="eastAsia"/>
              </w:rPr>
              <w:t xml:space="preserve">. </w:t>
            </w:r>
            <w:r w:rsidR="00B22111">
              <w:rPr>
                <w:rFonts w:hint="eastAsia"/>
              </w:rPr>
              <w:t>Besides, we are going to talk a</w:t>
            </w:r>
            <w:r w:rsidR="00514553">
              <w:rPr>
                <w:rFonts w:hint="eastAsia"/>
              </w:rPr>
              <w:t>bout the secondary,</w:t>
            </w:r>
            <w:r w:rsidR="009D6D3B">
              <w:rPr>
                <w:rFonts w:hint="eastAsia"/>
              </w:rPr>
              <w:t xml:space="preserve"> tertiary, and </w:t>
            </w:r>
            <w:r w:rsidR="00983E8E">
              <w:t>quaternary</w:t>
            </w:r>
            <w:r w:rsidR="00514553">
              <w:rPr>
                <w:rFonts w:hint="eastAsia"/>
              </w:rPr>
              <w:t xml:space="preserve"> structures of proteins. </w:t>
            </w:r>
            <w:r w:rsidR="002E2C67">
              <w:rPr>
                <w:rFonts w:hint="eastAsia"/>
              </w:rPr>
              <w:t xml:space="preserve">In addition, </w:t>
            </w:r>
            <w:r w:rsidR="00772390">
              <w:rPr>
                <w:rFonts w:hint="eastAsia"/>
              </w:rPr>
              <w:t>several important</w:t>
            </w:r>
            <w:r w:rsidR="00C66E57">
              <w:rPr>
                <w:rFonts w:hint="eastAsia"/>
              </w:rPr>
              <w:t xml:space="preserve"> classes of</w:t>
            </w:r>
            <w:r w:rsidR="00772390">
              <w:rPr>
                <w:rFonts w:hint="eastAsia"/>
              </w:rPr>
              <w:t xml:space="preserve"> </w:t>
            </w:r>
            <w:r w:rsidR="00E91976">
              <w:rPr>
                <w:rFonts w:hint="eastAsia"/>
              </w:rPr>
              <w:t>proteins</w:t>
            </w:r>
            <w:r w:rsidR="002E2C67">
              <w:rPr>
                <w:rFonts w:hint="eastAsia"/>
              </w:rPr>
              <w:t xml:space="preserve"> are going to be introduced</w:t>
            </w:r>
            <w:r w:rsidR="00F720AA">
              <w:rPr>
                <w:rFonts w:hint="eastAsia"/>
              </w:rPr>
              <w:t xml:space="preserve">, such as </w:t>
            </w:r>
            <w:r w:rsidR="006F3A50">
              <w:rPr>
                <w:rFonts w:hint="eastAsia"/>
              </w:rPr>
              <w:t xml:space="preserve">enzymes, </w:t>
            </w:r>
            <w:r w:rsidR="00093EFD">
              <w:rPr>
                <w:rFonts w:hint="eastAsia"/>
              </w:rPr>
              <w:t xml:space="preserve">hemoglobin, and </w:t>
            </w:r>
            <w:r w:rsidR="00197703">
              <w:rPr>
                <w:rFonts w:hint="eastAsia"/>
              </w:rPr>
              <w:t>proteins in</w:t>
            </w:r>
            <w:r w:rsidR="00304250">
              <w:rPr>
                <w:rFonts w:hint="eastAsia"/>
              </w:rPr>
              <w:t xml:space="preserve"> cellular</w:t>
            </w:r>
            <w:r w:rsidR="00197703">
              <w:rPr>
                <w:rFonts w:hint="eastAsia"/>
              </w:rPr>
              <w:t xml:space="preserve"> signal transduction pathways.</w:t>
            </w:r>
            <w:r w:rsidR="00C85542">
              <w:rPr>
                <w:rFonts w:hint="eastAsia"/>
              </w:rPr>
              <w:t xml:space="preserve"> </w:t>
            </w:r>
            <w:r w:rsidR="00DD5E91">
              <w:rPr>
                <w:rFonts w:hint="eastAsia"/>
              </w:rPr>
              <w:t>In</w:t>
            </w:r>
            <w:r w:rsidR="009D6D3B">
              <w:rPr>
                <w:rFonts w:hint="eastAsia"/>
              </w:rPr>
              <w:t>t</w:t>
            </w:r>
            <w:r w:rsidR="00DD5E91">
              <w:rPr>
                <w:rFonts w:hint="eastAsia"/>
              </w:rPr>
              <w:t>roduction of t</w:t>
            </w:r>
            <w:r w:rsidR="00C85542">
              <w:rPr>
                <w:rFonts w:hint="eastAsia"/>
              </w:rPr>
              <w:t xml:space="preserve">he most recent progress on protein science research, especially </w:t>
            </w:r>
            <w:r w:rsidR="00ED6661">
              <w:rPr>
                <w:rFonts w:hint="eastAsia"/>
              </w:rPr>
              <w:t xml:space="preserve">those </w:t>
            </w:r>
            <w:r w:rsidR="002D07BE">
              <w:rPr>
                <w:rFonts w:hint="eastAsia"/>
              </w:rPr>
              <w:t xml:space="preserve">of the </w:t>
            </w:r>
            <w:r w:rsidR="006B43CF">
              <w:rPr>
                <w:rFonts w:hint="eastAsia"/>
              </w:rPr>
              <w:t xml:space="preserve">instructor, will be </w:t>
            </w:r>
            <w:r w:rsidR="001F6209">
              <w:rPr>
                <w:rFonts w:hint="eastAsia"/>
              </w:rPr>
              <w:t xml:space="preserve">combined into </w:t>
            </w:r>
            <w:r w:rsidR="00932456">
              <w:rPr>
                <w:rFonts w:hint="eastAsia"/>
              </w:rPr>
              <w:t>the teac</w:t>
            </w:r>
            <w:r w:rsidR="000448D2">
              <w:rPr>
                <w:rFonts w:hint="eastAsia"/>
              </w:rPr>
              <w:t xml:space="preserve">hing. </w:t>
            </w:r>
          </w:p>
        </w:tc>
      </w:tr>
      <w:tr w:rsidR="00077189" w:rsidTr="000F4A83">
        <w:trPr>
          <w:trHeight w:val="557"/>
        </w:trPr>
        <w:tc>
          <w:tcPr>
            <w:tcW w:w="9323" w:type="dxa"/>
            <w:gridSpan w:val="8"/>
            <w:vAlign w:val="center"/>
          </w:tcPr>
          <w:p w:rsidR="00077189" w:rsidRDefault="00077189" w:rsidP="000F4A83">
            <w:pPr>
              <w:rPr>
                <w:color w:val="00B050"/>
              </w:rPr>
            </w:pPr>
            <w:r w:rsidRPr="001D0BF5">
              <w:rPr>
                <w:rFonts w:hint="eastAsia"/>
              </w:rPr>
              <w:t>课程教学大纲（</w:t>
            </w:r>
            <w:r w:rsidRPr="001D0BF5">
              <w:t>course syllabus</w:t>
            </w:r>
            <w:r w:rsidRPr="001D0BF5">
              <w:rPr>
                <w:rFonts w:hint="eastAsia"/>
              </w:rPr>
              <w:t>）</w:t>
            </w:r>
          </w:p>
          <w:p w:rsidR="00EE7441" w:rsidRDefault="00354EEC" w:rsidP="000F4A83">
            <w:r>
              <w:rPr>
                <w:rFonts w:hint="eastAsia"/>
              </w:rPr>
              <w:t>一、</w:t>
            </w:r>
            <w:r w:rsidR="00EE7441" w:rsidRPr="005C7D05">
              <w:rPr>
                <w:rFonts w:hint="eastAsia"/>
              </w:rPr>
              <w:t>氨基酸部分</w:t>
            </w:r>
            <w:r w:rsidR="00C615FF">
              <w:rPr>
                <w:rFonts w:hint="eastAsia"/>
              </w:rPr>
              <w:t>：掌握</w:t>
            </w:r>
            <w:r w:rsidR="00C615FF">
              <w:rPr>
                <w:rFonts w:hint="eastAsia"/>
              </w:rPr>
              <w:t>20</w:t>
            </w:r>
            <w:r w:rsidR="00C615FF">
              <w:rPr>
                <w:rFonts w:hint="eastAsia"/>
              </w:rPr>
              <w:t>种组成蛋白质的</w:t>
            </w:r>
            <w:r w:rsidR="00C615FF">
              <w:rPr>
                <w:rFonts w:hint="eastAsia"/>
              </w:rPr>
              <w:t>L</w:t>
            </w:r>
            <w:r w:rsidR="00C615FF">
              <w:rPr>
                <w:rFonts w:hint="eastAsia"/>
              </w:rPr>
              <w:t>型氨基酸的中文名称、英文名称、结构式、三个字母和单个字母的英文缩写、结构特点如所含的特殊官能团、</w:t>
            </w:r>
            <w:r w:rsidR="00157361">
              <w:rPr>
                <w:rFonts w:hint="eastAsia"/>
              </w:rPr>
              <w:t>化学性质如带电性以及亲疏水性等。</w:t>
            </w:r>
          </w:p>
          <w:p w:rsidR="00157361" w:rsidRDefault="00354EEC" w:rsidP="000F4A83">
            <w:r>
              <w:rPr>
                <w:rFonts w:hint="eastAsia"/>
              </w:rPr>
              <w:t>二、</w:t>
            </w:r>
            <w:r w:rsidR="00BB7348">
              <w:rPr>
                <w:rFonts w:hint="eastAsia"/>
              </w:rPr>
              <w:t>蛋白质二级结构至四级结构部分：</w:t>
            </w:r>
            <w:r w:rsidR="00051C38">
              <w:rPr>
                <w:rFonts w:hint="eastAsia"/>
              </w:rPr>
              <w:t>掌握</w:t>
            </w:r>
            <w:r w:rsidR="00051C38">
              <w:rPr>
                <w:rFonts w:hint="eastAsia"/>
              </w:rPr>
              <w:t>alpha</w:t>
            </w:r>
            <w:r w:rsidR="00051C38">
              <w:rPr>
                <w:rFonts w:hint="eastAsia"/>
              </w:rPr>
              <w:t>螺旋和</w:t>
            </w:r>
            <w:r w:rsidR="00051C38">
              <w:rPr>
                <w:rFonts w:hint="eastAsia"/>
              </w:rPr>
              <w:t>beta</w:t>
            </w:r>
            <w:r w:rsidR="00051C38">
              <w:rPr>
                <w:rFonts w:hint="eastAsia"/>
              </w:rPr>
              <w:t>折叠这两种基本的蛋白质二级结构的形成方式、结构特征</w:t>
            </w:r>
            <w:r w:rsidR="00A753DB">
              <w:rPr>
                <w:rFonts w:hint="eastAsia"/>
              </w:rPr>
              <w:t>、表示方式。</w:t>
            </w:r>
            <w:r w:rsidR="00CB7CDB">
              <w:rPr>
                <w:rFonts w:hint="eastAsia"/>
              </w:rPr>
              <w:t>了解</w:t>
            </w:r>
            <w:r w:rsidR="00445364">
              <w:rPr>
                <w:rFonts w:hint="eastAsia"/>
              </w:rPr>
              <w:t>蛋白质三级结构和四级结构的概念。</w:t>
            </w:r>
          </w:p>
          <w:p w:rsidR="00B27C75" w:rsidRDefault="00B27C75" w:rsidP="000F4A83">
            <w:r>
              <w:rPr>
                <w:rFonts w:hint="eastAsia"/>
              </w:rPr>
              <w:t>三、蛋白质保守性和进化部分：掌握</w:t>
            </w:r>
            <w:r>
              <w:rPr>
                <w:rFonts w:hint="eastAsia"/>
              </w:rPr>
              <w:t>20</w:t>
            </w:r>
            <w:r>
              <w:rPr>
                <w:rFonts w:hint="eastAsia"/>
              </w:rPr>
              <w:t>种氨基酸中哪些氨基酸互相相似。</w:t>
            </w:r>
            <w:r w:rsidR="00023CCD">
              <w:rPr>
                <w:rFonts w:hint="eastAsia"/>
              </w:rPr>
              <w:t>了解一些典型常见模式生物的拉丁文名称。学习蛋白质序列比对</w:t>
            </w:r>
            <w:r w:rsidR="0071738A">
              <w:rPr>
                <w:rFonts w:hint="eastAsia"/>
              </w:rPr>
              <w:t>的基本方法</w:t>
            </w:r>
            <w:r w:rsidR="00023CCD">
              <w:rPr>
                <w:rFonts w:hint="eastAsia"/>
              </w:rPr>
              <w:t>。</w:t>
            </w:r>
          </w:p>
          <w:p w:rsidR="00445364" w:rsidRPr="00445364" w:rsidRDefault="00B27C75" w:rsidP="00E1780C">
            <w:r>
              <w:rPr>
                <w:rFonts w:hint="eastAsia"/>
              </w:rPr>
              <w:t>四</w:t>
            </w:r>
            <w:r w:rsidR="00354EEC">
              <w:rPr>
                <w:rFonts w:hint="eastAsia"/>
              </w:rPr>
              <w:t>、</w:t>
            </w:r>
            <w:r w:rsidR="0006174E">
              <w:rPr>
                <w:rFonts w:hint="eastAsia"/>
              </w:rPr>
              <w:t>典型重要蛋白质介绍</w:t>
            </w:r>
            <w:r w:rsidR="00457F2F">
              <w:rPr>
                <w:rFonts w:hint="eastAsia"/>
              </w:rPr>
              <w:t>部分：掌握酶的概念、分类、基本性质，了解米氏方程</w:t>
            </w:r>
            <w:r w:rsidR="00E1780C">
              <w:rPr>
                <w:rFonts w:hint="eastAsia"/>
              </w:rPr>
              <w:t>、</w:t>
            </w:r>
            <w:r w:rsidR="00463626">
              <w:rPr>
                <w:rFonts w:hint="eastAsia"/>
              </w:rPr>
              <w:t>酶的活性位点的概念，</w:t>
            </w:r>
            <w:r w:rsidR="005C4239">
              <w:rPr>
                <w:rFonts w:hint="eastAsia"/>
              </w:rPr>
              <w:t>掌握丝氨酸蛋白酶催化水解反应的基本过程以及催化三连体的组成和作用方式。</w:t>
            </w:r>
            <w:r w:rsidR="000B0019">
              <w:rPr>
                <w:rFonts w:hint="eastAsia"/>
              </w:rPr>
              <w:t>了解血红蛋白和肌红蛋白的基本结构</w:t>
            </w:r>
            <w:r w:rsidR="004F1922">
              <w:rPr>
                <w:rFonts w:hint="eastAsia"/>
              </w:rPr>
              <w:t>和血红素的概念，</w:t>
            </w:r>
            <w:r w:rsidR="00F76B6B">
              <w:rPr>
                <w:rFonts w:hint="eastAsia"/>
              </w:rPr>
              <w:t>了解血红蛋白和肌红蛋白结合和输送氧气的作用方式。</w:t>
            </w:r>
            <w:r w:rsidR="0025499A">
              <w:rPr>
                <w:rFonts w:hint="eastAsia"/>
              </w:rPr>
              <w:t>了解</w:t>
            </w:r>
            <w:r w:rsidR="00201CD7">
              <w:rPr>
                <w:rFonts w:hint="eastAsia"/>
              </w:rPr>
              <w:t>一些细胞信号</w:t>
            </w:r>
            <w:r w:rsidR="00B471FE">
              <w:rPr>
                <w:rFonts w:hint="eastAsia"/>
              </w:rPr>
              <w:t>传导通路中的重要蛋白质的结构特点和发挥功能的方式。</w:t>
            </w:r>
          </w:p>
        </w:tc>
      </w:tr>
      <w:tr w:rsidR="00077189" w:rsidTr="000F4A83">
        <w:trPr>
          <w:trHeight w:val="2265"/>
        </w:trPr>
        <w:tc>
          <w:tcPr>
            <w:tcW w:w="1805" w:type="dxa"/>
            <w:vAlign w:val="center"/>
          </w:tcPr>
          <w:p w:rsidR="00077189" w:rsidRPr="0026569D" w:rsidRDefault="00077189" w:rsidP="000F4A83">
            <w:pPr>
              <w:jc w:val="left"/>
            </w:pPr>
            <w:r w:rsidRPr="0074127F">
              <w:rPr>
                <w:rFonts w:hint="eastAsia"/>
                <w:color w:val="C00000"/>
              </w:rPr>
              <w:t>*</w:t>
            </w:r>
            <w:r w:rsidRPr="001D0BF5">
              <w:rPr>
                <w:rFonts w:hint="eastAsia"/>
              </w:rPr>
              <w:t>学习目标</w:t>
            </w:r>
            <w:r w:rsidRPr="001D0BF5">
              <w:rPr>
                <w:rFonts w:hint="eastAsia"/>
              </w:rPr>
              <w:t>(Learning Outcomes)</w:t>
            </w:r>
          </w:p>
        </w:tc>
        <w:tc>
          <w:tcPr>
            <w:tcW w:w="7518" w:type="dxa"/>
            <w:gridSpan w:val="7"/>
            <w:vAlign w:val="center"/>
          </w:tcPr>
          <w:p w:rsidR="00077189" w:rsidRDefault="00077189" w:rsidP="000F4A83">
            <w:r>
              <w:rPr>
                <w:rFonts w:hint="eastAsia"/>
              </w:rPr>
              <w:t>1</w:t>
            </w:r>
            <w:r>
              <w:rPr>
                <w:rFonts w:hint="eastAsia"/>
              </w:rPr>
              <w:t>．</w:t>
            </w:r>
            <w:r w:rsidR="00E41996">
              <w:rPr>
                <w:rFonts w:hint="eastAsia"/>
              </w:rPr>
              <w:t>激发学生对于生命科学特别是蛋白质生物化学的学习兴趣</w:t>
            </w:r>
            <w:r w:rsidR="003A25C7">
              <w:rPr>
                <w:rFonts w:hint="eastAsia"/>
              </w:rPr>
              <w:t>（</w:t>
            </w:r>
            <w:r w:rsidR="003A25C7">
              <w:rPr>
                <w:rFonts w:hint="eastAsia"/>
              </w:rPr>
              <w:t>B2</w:t>
            </w:r>
            <w:r w:rsidR="003A25C7">
              <w:rPr>
                <w:rFonts w:hint="eastAsia"/>
              </w:rPr>
              <w:t>，</w:t>
            </w:r>
            <w:r w:rsidR="003A25C7">
              <w:rPr>
                <w:rFonts w:hint="eastAsia"/>
              </w:rPr>
              <w:t>B3</w:t>
            </w:r>
            <w:r w:rsidR="003A25C7">
              <w:rPr>
                <w:rFonts w:hint="eastAsia"/>
              </w:rPr>
              <w:t>，</w:t>
            </w:r>
            <w:r w:rsidR="003A25C7">
              <w:rPr>
                <w:rFonts w:hint="eastAsia"/>
              </w:rPr>
              <w:t>B7</w:t>
            </w:r>
            <w:r w:rsidR="003A25C7">
              <w:rPr>
                <w:rFonts w:hint="eastAsia"/>
              </w:rPr>
              <w:t>，</w:t>
            </w:r>
            <w:r w:rsidR="003A25C7">
              <w:rPr>
                <w:rFonts w:hint="eastAsia"/>
              </w:rPr>
              <w:t>B8</w:t>
            </w:r>
            <w:r w:rsidR="003A25C7">
              <w:rPr>
                <w:rFonts w:hint="eastAsia"/>
              </w:rPr>
              <w:t>，</w:t>
            </w:r>
            <w:r w:rsidR="003A25C7">
              <w:rPr>
                <w:rFonts w:hint="eastAsia"/>
              </w:rPr>
              <w:t>C1</w:t>
            </w:r>
            <w:r w:rsidR="003A25C7">
              <w:rPr>
                <w:rFonts w:hint="eastAsia"/>
              </w:rPr>
              <w:t>，</w:t>
            </w:r>
            <w:r w:rsidR="003A25C7">
              <w:rPr>
                <w:rFonts w:hint="eastAsia"/>
              </w:rPr>
              <w:t>C2</w:t>
            </w:r>
            <w:r w:rsidR="003A25C7">
              <w:rPr>
                <w:rFonts w:hint="eastAsia"/>
              </w:rPr>
              <w:t>，</w:t>
            </w:r>
            <w:r w:rsidR="003A25C7">
              <w:rPr>
                <w:rFonts w:hint="eastAsia"/>
              </w:rPr>
              <w:t>C3</w:t>
            </w:r>
            <w:r w:rsidR="003A25C7">
              <w:rPr>
                <w:rFonts w:hint="eastAsia"/>
              </w:rPr>
              <w:t>，</w:t>
            </w:r>
            <w:r w:rsidR="003A25C7">
              <w:rPr>
                <w:rFonts w:hint="eastAsia"/>
              </w:rPr>
              <w:t>C4</w:t>
            </w:r>
            <w:r w:rsidR="003A25C7">
              <w:rPr>
                <w:rFonts w:hint="eastAsia"/>
              </w:rPr>
              <w:t>，</w:t>
            </w:r>
            <w:r w:rsidR="003A25C7">
              <w:rPr>
                <w:rFonts w:hint="eastAsia"/>
              </w:rPr>
              <w:t>C5</w:t>
            </w:r>
            <w:r w:rsidR="003A25C7">
              <w:rPr>
                <w:rFonts w:hint="eastAsia"/>
              </w:rPr>
              <w:t>）</w:t>
            </w:r>
          </w:p>
          <w:p w:rsidR="00077189" w:rsidRDefault="00077189" w:rsidP="000F4A83">
            <w:r>
              <w:rPr>
                <w:rFonts w:hint="eastAsia"/>
              </w:rPr>
              <w:t>2</w:t>
            </w:r>
            <w:r>
              <w:rPr>
                <w:rFonts w:hint="eastAsia"/>
              </w:rPr>
              <w:t>．</w:t>
            </w:r>
            <w:r w:rsidR="000F4F80">
              <w:rPr>
                <w:rFonts w:hint="eastAsia"/>
              </w:rPr>
              <w:t>鼓励学生投身生命科学的学习，为将来从事与蛋白质科学有关的研究或开发</w:t>
            </w:r>
            <w:r w:rsidR="003A25C7">
              <w:rPr>
                <w:rFonts w:hint="eastAsia"/>
              </w:rPr>
              <w:t>（</w:t>
            </w:r>
            <w:r w:rsidR="003A25C7">
              <w:rPr>
                <w:rFonts w:hint="eastAsia"/>
              </w:rPr>
              <w:t>B2</w:t>
            </w:r>
            <w:r w:rsidR="003A25C7">
              <w:rPr>
                <w:rFonts w:hint="eastAsia"/>
              </w:rPr>
              <w:t>，</w:t>
            </w:r>
            <w:r w:rsidR="003A25C7">
              <w:rPr>
                <w:rFonts w:hint="eastAsia"/>
              </w:rPr>
              <w:t>B3</w:t>
            </w:r>
            <w:r w:rsidR="003A25C7">
              <w:rPr>
                <w:rFonts w:hint="eastAsia"/>
              </w:rPr>
              <w:t>，</w:t>
            </w:r>
            <w:r w:rsidR="003A25C7">
              <w:rPr>
                <w:rFonts w:hint="eastAsia"/>
              </w:rPr>
              <w:t>B7</w:t>
            </w:r>
            <w:r w:rsidR="003A25C7">
              <w:rPr>
                <w:rFonts w:hint="eastAsia"/>
              </w:rPr>
              <w:t>，</w:t>
            </w:r>
            <w:r w:rsidR="003A25C7">
              <w:rPr>
                <w:rFonts w:hint="eastAsia"/>
              </w:rPr>
              <w:t>B8</w:t>
            </w:r>
            <w:r w:rsidR="003A25C7">
              <w:rPr>
                <w:rFonts w:hint="eastAsia"/>
              </w:rPr>
              <w:t>，</w:t>
            </w:r>
            <w:r w:rsidR="003A25C7">
              <w:rPr>
                <w:rFonts w:hint="eastAsia"/>
              </w:rPr>
              <w:t>C1</w:t>
            </w:r>
            <w:r w:rsidR="003A25C7">
              <w:rPr>
                <w:rFonts w:hint="eastAsia"/>
              </w:rPr>
              <w:t>，</w:t>
            </w:r>
            <w:r w:rsidR="003A25C7">
              <w:rPr>
                <w:rFonts w:hint="eastAsia"/>
              </w:rPr>
              <w:t>C2</w:t>
            </w:r>
            <w:r w:rsidR="003A25C7">
              <w:rPr>
                <w:rFonts w:hint="eastAsia"/>
              </w:rPr>
              <w:t>，</w:t>
            </w:r>
            <w:r w:rsidR="003A25C7">
              <w:rPr>
                <w:rFonts w:hint="eastAsia"/>
              </w:rPr>
              <w:t>C3</w:t>
            </w:r>
            <w:r w:rsidR="003A25C7">
              <w:rPr>
                <w:rFonts w:hint="eastAsia"/>
              </w:rPr>
              <w:t>，</w:t>
            </w:r>
            <w:r w:rsidR="003A25C7">
              <w:rPr>
                <w:rFonts w:hint="eastAsia"/>
              </w:rPr>
              <w:t>C4</w:t>
            </w:r>
            <w:r w:rsidR="003A25C7">
              <w:rPr>
                <w:rFonts w:hint="eastAsia"/>
              </w:rPr>
              <w:t>，</w:t>
            </w:r>
            <w:r w:rsidR="003A25C7">
              <w:rPr>
                <w:rFonts w:hint="eastAsia"/>
              </w:rPr>
              <w:t>C5</w:t>
            </w:r>
            <w:r w:rsidR="003A25C7">
              <w:rPr>
                <w:rFonts w:hint="eastAsia"/>
              </w:rPr>
              <w:t>）</w:t>
            </w:r>
          </w:p>
          <w:p w:rsidR="00077189" w:rsidRDefault="00077189" w:rsidP="000F4A83">
            <w:r>
              <w:rPr>
                <w:rFonts w:hint="eastAsia"/>
              </w:rPr>
              <w:t>3</w:t>
            </w:r>
            <w:r>
              <w:rPr>
                <w:rFonts w:hint="eastAsia"/>
              </w:rPr>
              <w:t>．</w:t>
            </w:r>
            <w:r w:rsidR="00D653D2">
              <w:rPr>
                <w:rFonts w:hint="eastAsia"/>
              </w:rPr>
              <w:t>掌握氨基酸、蛋白质的</w:t>
            </w:r>
            <w:r w:rsidR="001059D6">
              <w:rPr>
                <w:rFonts w:hint="eastAsia"/>
              </w:rPr>
              <w:t>一些</w:t>
            </w:r>
            <w:r w:rsidR="00D653D2">
              <w:rPr>
                <w:rFonts w:hint="eastAsia"/>
              </w:rPr>
              <w:t>基础知识</w:t>
            </w:r>
            <w:r w:rsidR="00D57C88">
              <w:rPr>
                <w:rFonts w:hint="eastAsia"/>
              </w:rPr>
              <w:t>（</w:t>
            </w:r>
            <w:r w:rsidR="00D57C88">
              <w:rPr>
                <w:rFonts w:hint="eastAsia"/>
              </w:rPr>
              <w:t>A5.4.2</w:t>
            </w:r>
            <w:r w:rsidR="00D57C88">
              <w:rPr>
                <w:rFonts w:hint="eastAsia"/>
              </w:rPr>
              <w:t>，</w:t>
            </w:r>
            <w:r w:rsidR="00D57C88">
              <w:rPr>
                <w:rFonts w:hint="eastAsia"/>
              </w:rPr>
              <w:t>A5.5.2</w:t>
            </w:r>
            <w:r w:rsidR="00D57C88">
              <w:rPr>
                <w:rFonts w:hint="eastAsia"/>
              </w:rPr>
              <w:t>）</w:t>
            </w:r>
          </w:p>
          <w:p w:rsidR="0068245C" w:rsidRDefault="00D653D2" w:rsidP="000F4A83">
            <w:r>
              <w:rPr>
                <w:rFonts w:hint="eastAsia"/>
              </w:rPr>
              <w:t xml:space="preserve">4. </w:t>
            </w:r>
            <w:r w:rsidR="0068245C">
              <w:rPr>
                <w:rFonts w:hint="eastAsia"/>
              </w:rPr>
              <w:t xml:space="preserve"> </w:t>
            </w:r>
            <w:r w:rsidR="0068245C">
              <w:rPr>
                <w:rFonts w:hint="eastAsia"/>
              </w:rPr>
              <w:t>了解一些前沿蛋白质科学研究进展</w:t>
            </w:r>
            <w:r w:rsidR="00D57C88">
              <w:rPr>
                <w:rFonts w:hint="eastAsia"/>
              </w:rPr>
              <w:t>（</w:t>
            </w:r>
            <w:r w:rsidR="00D57C88">
              <w:rPr>
                <w:rFonts w:hint="eastAsia"/>
              </w:rPr>
              <w:t>A5.6.2</w:t>
            </w:r>
            <w:r w:rsidR="00D57C88">
              <w:rPr>
                <w:rFonts w:hint="eastAsia"/>
              </w:rPr>
              <w:t>）</w:t>
            </w:r>
          </w:p>
          <w:p w:rsidR="00077189" w:rsidRPr="001D0BF5" w:rsidRDefault="0068245C" w:rsidP="007201D6">
            <w:r>
              <w:rPr>
                <w:rFonts w:hint="eastAsia"/>
              </w:rPr>
              <w:t xml:space="preserve">5.  </w:t>
            </w:r>
            <w:r>
              <w:rPr>
                <w:rFonts w:hint="eastAsia"/>
              </w:rPr>
              <w:t>初步学习如何</w:t>
            </w:r>
            <w:r w:rsidR="007201D6">
              <w:rPr>
                <w:rFonts w:hint="eastAsia"/>
              </w:rPr>
              <w:t>使用学到的关于氨基酸、蛋白质的基本性质对某几个蛋白质实例进行结构和功能上的分析和探讨</w:t>
            </w:r>
            <w:r w:rsidR="001E5D88">
              <w:rPr>
                <w:rFonts w:hint="eastAsia"/>
              </w:rPr>
              <w:t>（</w:t>
            </w:r>
            <w:r w:rsidR="00750E7F">
              <w:rPr>
                <w:rFonts w:hint="eastAsia"/>
              </w:rPr>
              <w:t>B2</w:t>
            </w:r>
            <w:r w:rsidR="00BE476E">
              <w:rPr>
                <w:rFonts w:hint="eastAsia"/>
              </w:rPr>
              <w:t>，</w:t>
            </w:r>
            <w:r w:rsidR="00BE476E">
              <w:rPr>
                <w:rFonts w:hint="eastAsia"/>
              </w:rPr>
              <w:t>B3</w:t>
            </w:r>
            <w:r w:rsidR="00BE476E">
              <w:rPr>
                <w:rFonts w:hint="eastAsia"/>
              </w:rPr>
              <w:t>，</w:t>
            </w:r>
            <w:r w:rsidR="00750E7F">
              <w:rPr>
                <w:rFonts w:hint="eastAsia"/>
              </w:rPr>
              <w:t>B7</w:t>
            </w:r>
            <w:r w:rsidR="00750E7F">
              <w:rPr>
                <w:rFonts w:hint="eastAsia"/>
              </w:rPr>
              <w:t>，</w:t>
            </w:r>
            <w:r w:rsidR="00750E7F">
              <w:rPr>
                <w:rFonts w:hint="eastAsia"/>
              </w:rPr>
              <w:t>B8</w:t>
            </w:r>
            <w:r w:rsidR="00750E7F">
              <w:rPr>
                <w:rFonts w:hint="eastAsia"/>
              </w:rPr>
              <w:t>，</w:t>
            </w:r>
            <w:r w:rsidR="001E5D88">
              <w:rPr>
                <w:rFonts w:hint="eastAsia"/>
              </w:rPr>
              <w:t>C1</w:t>
            </w:r>
            <w:r w:rsidR="001E5D88">
              <w:rPr>
                <w:rFonts w:hint="eastAsia"/>
              </w:rPr>
              <w:t>，</w:t>
            </w:r>
            <w:r w:rsidR="001E5D88">
              <w:rPr>
                <w:rFonts w:hint="eastAsia"/>
              </w:rPr>
              <w:t>C2</w:t>
            </w:r>
            <w:r w:rsidR="001E5D88">
              <w:rPr>
                <w:rFonts w:hint="eastAsia"/>
              </w:rPr>
              <w:t>，</w:t>
            </w:r>
            <w:r w:rsidR="001E5D88">
              <w:rPr>
                <w:rFonts w:hint="eastAsia"/>
              </w:rPr>
              <w:t>C3</w:t>
            </w:r>
            <w:r w:rsidR="001E5D88">
              <w:rPr>
                <w:rFonts w:hint="eastAsia"/>
              </w:rPr>
              <w:t>，</w:t>
            </w:r>
            <w:r w:rsidR="001E5D88">
              <w:rPr>
                <w:rFonts w:hint="eastAsia"/>
              </w:rPr>
              <w:t>C4</w:t>
            </w:r>
            <w:r w:rsidR="001E5D88">
              <w:rPr>
                <w:rFonts w:hint="eastAsia"/>
              </w:rPr>
              <w:t>，</w:t>
            </w:r>
            <w:r w:rsidR="001E5D88">
              <w:rPr>
                <w:rFonts w:hint="eastAsia"/>
              </w:rPr>
              <w:t>C5</w:t>
            </w:r>
            <w:r w:rsidR="001E5D88">
              <w:rPr>
                <w:rFonts w:hint="eastAsia"/>
              </w:rPr>
              <w:t>）</w:t>
            </w:r>
            <w:r w:rsidR="007201D6">
              <w:rPr>
                <w:rFonts w:hint="eastAsia"/>
              </w:rPr>
              <w:t>。</w:t>
            </w:r>
          </w:p>
        </w:tc>
      </w:tr>
      <w:tr w:rsidR="00077189" w:rsidTr="000F4A83">
        <w:tc>
          <w:tcPr>
            <w:tcW w:w="1805" w:type="dxa"/>
            <w:vAlign w:val="center"/>
          </w:tcPr>
          <w:p w:rsidR="00077189" w:rsidRPr="001D0BF5" w:rsidRDefault="00077189" w:rsidP="000F4A83">
            <w:pPr>
              <w:spacing w:line="460" w:lineRule="exact"/>
              <w:jc w:val="center"/>
            </w:pPr>
            <w:r w:rsidRPr="0074127F">
              <w:rPr>
                <w:rFonts w:hint="eastAsia"/>
                <w:color w:val="C00000"/>
              </w:rPr>
              <w:lastRenderedPageBreak/>
              <w:t>*</w:t>
            </w:r>
            <w:r w:rsidRPr="001D0BF5">
              <w:rPr>
                <w:rFonts w:hint="eastAsia"/>
              </w:rPr>
              <w:t>教学内容、进度安排及要求</w:t>
            </w:r>
          </w:p>
          <w:p w:rsidR="00077189" w:rsidRPr="001D0BF5" w:rsidRDefault="00077189" w:rsidP="000F4A83">
            <w:pPr>
              <w:spacing w:line="460" w:lineRule="exact"/>
              <w:jc w:val="center"/>
            </w:pPr>
            <w:r w:rsidRPr="001D0BF5">
              <w:rPr>
                <w:rFonts w:hint="eastAsia"/>
              </w:rPr>
              <w:t>(</w:t>
            </w:r>
            <w:r w:rsidRPr="001D0BF5">
              <w:t>Class Schedule</w:t>
            </w:r>
          </w:p>
          <w:p w:rsidR="00077189" w:rsidRPr="001D0BF5" w:rsidRDefault="00077189" w:rsidP="000F4A83">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3"/>
              <w:tblW w:w="6878" w:type="dxa"/>
              <w:tblBorders>
                <w:left w:val="none" w:sz="0" w:space="0" w:color="auto"/>
                <w:right w:val="none" w:sz="0" w:space="0" w:color="auto"/>
              </w:tblBorders>
              <w:tblLook w:val="04A0"/>
            </w:tblPr>
            <w:tblGrid>
              <w:gridCol w:w="1071"/>
              <w:gridCol w:w="668"/>
              <w:gridCol w:w="1134"/>
              <w:gridCol w:w="1276"/>
              <w:gridCol w:w="1567"/>
              <w:gridCol w:w="1162"/>
            </w:tblGrid>
            <w:tr w:rsidR="00077189" w:rsidTr="00F222B4">
              <w:tc>
                <w:tcPr>
                  <w:tcW w:w="1071" w:type="dxa"/>
                </w:tcPr>
                <w:p w:rsidR="00077189" w:rsidRPr="001D0BF5" w:rsidRDefault="00077189" w:rsidP="000F4A83">
                  <w:pPr>
                    <w:jc w:val="center"/>
                  </w:pPr>
                  <w:r w:rsidRPr="001D0BF5">
                    <w:rPr>
                      <w:rFonts w:hint="eastAsia"/>
                    </w:rPr>
                    <w:t>教学内容</w:t>
                  </w:r>
                </w:p>
              </w:tc>
              <w:tc>
                <w:tcPr>
                  <w:tcW w:w="668" w:type="dxa"/>
                </w:tcPr>
                <w:p w:rsidR="00077189" w:rsidRPr="001D0BF5" w:rsidRDefault="00077189" w:rsidP="000F4A83">
                  <w:pPr>
                    <w:jc w:val="center"/>
                  </w:pPr>
                  <w:r w:rsidRPr="001D0BF5">
                    <w:rPr>
                      <w:rFonts w:hint="eastAsia"/>
                    </w:rPr>
                    <w:t>学时</w:t>
                  </w:r>
                </w:p>
              </w:tc>
              <w:tc>
                <w:tcPr>
                  <w:tcW w:w="1134" w:type="dxa"/>
                </w:tcPr>
                <w:p w:rsidR="00077189" w:rsidRPr="001D0BF5" w:rsidRDefault="00077189" w:rsidP="000F4A83">
                  <w:pPr>
                    <w:jc w:val="center"/>
                  </w:pPr>
                  <w:r w:rsidRPr="001D0BF5">
                    <w:rPr>
                      <w:rFonts w:hint="eastAsia"/>
                    </w:rPr>
                    <w:t>教学方式</w:t>
                  </w:r>
                </w:p>
              </w:tc>
              <w:tc>
                <w:tcPr>
                  <w:tcW w:w="1276" w:type="dxa"/>
                </w:tcPr>
                <w:p w:rsidR="00077189" w:rsidRPr="001D0BF5" w:rsidRDefault="00077189" w:rsidP="000F4A83">
                  <w:pPr>
                    <w:jc w:val="center"/>
                  </w:pPr>
                  <w:r w:rsidRPr="001D0BF5">
                    <w:rPr>
                      <w:rFonts w:hint="eastAsia"/>
                    </w:rPr>
                    <w:t>作业及要求</w:t>
                  </w:r>
                </w:p>
              </w:tc>
              <w:tc>
                <w:tcPr>
                  <w:tcW w:w="1567" w:type="dxa"/>
                </w:tcPr>
                <w:p w:rsidR="00077189" w:rsidRPr="001D0BF5" w:rsidRDefault="00077189" w:rsidP="000F4A83">
                  <w:r w:rsidRPr="001D0BF5">
                    <w:rPr>
                      <w:rFonts w:hint="eastAsia"/>
                    </w:rPr>
                    <w:t>基本要求</w:t>
                  </w:r>
                </w:p>
              </w:tc>
              <w:tc>
                <w:tcPr>
                  <w:tcW w:w="1162" w:type="dxa"/>
                </w:tcPr>
                <w:p w:rsidR="00077189" w:rsidRPr="001D0BF5" w:rsidRDefault="00077189" w:rsidP="000F4A83">
                  <w:pPr>
                    <w:jc w:val="center"/>
                  </w:pPr>
                  <w:r>
                    <w:rPr>
                      <w:rFonts w:hint="eastAsia"/>
                    </w:rPr>
                    <w:t>考查</w:t>
                  </w:r>
                  <w:r w:rsidRPr="001D0BF5">
                    <w:rPr>
                      <w:rFonts w:hint="eastAsia"/>
                    </w:rPr>
                    <w:t>方式</w:t>
                  </w:r>
                </w:p>
              </w:tc>
            </w:tr>
            <w:tr w:rsidR="00077189" w:rsidTr="00F222B4">
              <w:tc>
                <w:tcPr>
                  <w:tcW w:w="1071" w:type="dxa"/>
                </w:tcPr>
                <w:p w:rsidR="00077189" w:rsidRPr="001D0BF5" w:rsidRDefault="00362301" w:rsidP="000F4A83">
                  <w:pPr>
                    <w:jc w:val="center"/>
                  </w:pPr>
                  <w:r>
                    <w:rPr>
                      <w:rFonts w:hint="eastAsia"/>
                    </w:rPr>
                    <w:t>氨基酸</w:t>
                  </w:r>
                </w:p>
              </w:tc>
              <w:tc>
                <w:tcPr>
                  <w:tcW w:w="668" w:type="dxa"/>
                </w:tcPr>
                <w:p w:rsidR="00077189" w:rsidRPr="001D0BF5" w:rsidRDefault="00C76CBB" w:rsidP="000F4A83">
                  <w:pPr>
                    <w:jc w:val="center"/>
                  </w:pPr>
                  <w:r>
                    <w:rPr>
                      <w:rFonts w:hint="eastAsia"/>
                    </w:rPr>
                    <w:t>9</w:t>
                  </w:r>
                </w:p>
              </w:tc>
              <w:tc>
                <w:tcPr>
                  <w:tcW w:w="1134" w:type="dxa"/>
                </w:tcPr>
                <w:p w:rsidR="00077189" w:rsidRPr="001D0BF5" w:rsidRDefault="00FF623B" w:rsidP="000F4A83">
                  <w:pPr>
                    <w:jc w:val="center"/>
                  </w:pPr>
                  <w:r>
                    <w:rPr>
                      <w:rFonts w:hint="eastAsia"/>
                    </w:rPr>
                    <w:t>课堂讲授</w:t>
                  </w:r>
                </w:p>
              </w:tc>
              <w:tc>
                <w:tcPr>
                  <w:tcW w:w="1276" w:type="dxa"/>
                </w:tcPr>
                <w:p w:rsidR="00077189" w:rsidRPr="001D0BF5" w:rsidRDefault="00367A71" w:rsidP="000F4A83">
                  <w:pPr>
                    <w:jc w:val="center"/>
                  </w:pPr>
                  <w:r>
                    <w:rPr>
                      <w:rFonts w:hint="eastAsia"/>
                    </w:rPr>
                    <w:t>课上</w:t>
                  </w:r>
                  <w:r w:rsidR="002C0052">
                    <w:rPr>
                      <w:rFonts w:hint="eastAsia"/>
                    </w:rPr>
                    <w:t>抽查提问</w:t>
                  </w:r>
                </w:p>
              </w:tc>
              <w:tc>
                <w:tcPr>
                  <w:tcW w:w="1567" w:type="dxa"/>
                </w:tcPr>
                <w:p w:rsidR="00077189" w:rsidRPr="001D0BF5" w:rsidRDefault="00785C63" w:rsidP="000F4A83">
                  <w:pPr>
                    <w:jc w:val="center"/>
                  </w:pPr>
                  <w:r>
                    <w:rPr>
                      <w:rFonts w:hint="eastAsia"/>
                    </w:rPr>
                    <w:t>掌握</w:t>
                  </w:r>
                  <w:r>
                    <w:rPr>
                      <w:rFonts w:hint="eastAsia"/>
                    </w:rPr>
                    <w:t>20</w:t>
                  </w:r>
                  <w:r>
                    <w:rPr>
                      <w:rFonts w:hint="eastAsia"/>
                    </w:rPr>
                    <w:t>种</w:t>
                  </w:r>
                  <w:r>
                    <w:rPr>
                      <w:rFonts w:hint="eastAsia"/>
                    </w:rPr>
                    <w:t>L</w:t>
                  </w:r>
                  <w:r>
                    <w:rPr>
                      <w:rFonts w:hint="eastAsia"/>
                    </w:rPr>
                    <w:t>型氨基酸的</w:t>
                  </w:r>
                  <w:r w:rsidR="001315A5">
                    <w:rPr>
                      <w:rFonts w:hint="eastAsia"/>
                    </w:rPr>
                    <w:t>名称、缩写、组成、性质</w:t>
                  </w:r>
                </w:p>
              </w:tc>
              <w:tc>
                <w:tcPr>
                  <w:tcW w:w="1162" w:type="dxa"/>
                </w:tcPr>
                <w:p w:rsidR="00077189" w:rsidRPr="001D0BF5" w:rsidRDefault="000415C7" w:rsidP="000415C7">
                  <w:pPr>
                    <w:tabs>
                      <w:tab w:val="left" w:pos="240"/>
                      <w:tab w:val="center" w:pos="473"/>
                    </w:tabs>
                    <w:jc w:val="left"/>
                  </w:pPr>
                  <w:r>
                    <w:tab/>
                  </w:r>
                  <w:r>
                    <w:rPr>
                      <w:rFonts w:hint="eastAsia"/>
                    </w:rPr>
                    <w:t>课上提问，</w:t>
                  </w:r>
                  <w:r>
                    <w:tab/>
                  </w:r>
                  <w:r w:rsidR="00A27B36">
                    <w:rPr>
                      <w:rFonts w:hint="eastAsia"/>
                    </w:rPr>
                    <w:t>考试</w:t>
                  </w:r>
                </w:p>
              </w:tc>
            </w:tr>
            <w:tr w:rsidR="00077189" w:rsidTr="00F222B4">
              <w:tc>
                <w:tcPr>
                  <w:tcW w:w="1071" w:type="dxa"/>
                </w:tcPr>
                <w:p w:rsidR="00077189" w:rsidRPr="001D0BF5" w:rsidRDefault="00FF6F33" w:rsidP="000F4A83">
                  <w:pPr>
                    <w:jc w:val="center"/>
                  </w:pPr>
                  <w:r>
                    <w:rPr>
                      <w:rFonts w:hint="eastAsia"/>
                    </w:rPr>
                    <w:t>蛋白质二级结构到四级结构</w:t>
                  </w:r>
                </w:p>
              </w:tc>
              <w:tc>
                <w:tcPr>
                  <w:tcW w:w="668" w:type="dxa"/>
                </w:tcPr>
                <w:p w:rsidR="00077189" w:rsidRPr="001D0BF5" w:rsidRDefault="00C76CBB" w:rsidP="000F4A83">
                  <w:pPr>
                    <w:jc w:val="center"/>
                  </w:pPr>
                  <w:r>
                    <w:rPr>
                      <w:rFonts w:hint="eastAsia"/>
                    </w:rPr>
                    <w:t>5</w:t>
                  </w:r>
                </w:p>
              </w:tc>
              <w:tc>
                <w:tcPr>
                  <w:tcW w:w="1134" w:type="dxa"/>
                </w:tcPr>
                <w:p w:rsidR="00077189" w:rsidRPr="001D0BF5" w:rsidRDefault="007F3E8B" w:rsidP="000F4A83">
                  <w:pPr>
                    <w:jc w:val="center"/>
                  </w:pPr>
                  <w:r>
                    <w:rPr>
                      <w:rFonts w:hint="eastAsia"/>
                    </w:rPr>
                    <w:t>课堂讲授</w:t>
                  </w:r>
                </w:p>
              </w:tc>
              <w:tc>
                <w:tcPr>
                  <w:tcW w:w="1276" w:type="dxa"/>
                </w:tcPr>
                <w:p w:rsidR="00077189" w:rsidRPr="001D0BF5" w:rsidRDefault="00E123BB" w:rsidP="000F4A83">
                  <w:pPr>
                    <w:jc w:val="center"/>
                  </w:pPr>
                  <w:r>
                    <w:rPr>
                      <w:rFonts w:hint="eastAsia"/>
                    </w:rPr>
                    <w:t>课</w:t>
                  </w:r>
                  <w:r w:rsidR="00BD04E4">
                    <w:rPr>
                      <w:rFonts w:hint="eastAsia"/>
                    </w:rPr>
                    <w:t>上</w:t>
                  </w:r>
                  <w:r>
                    <w:rPr>
                      <w:rFonts w:hint="eastAsia"/>
                    </w:rPr>
                    <w:t>抽查提问</w:t>
                  </w:r>
                </w:p>
              </w:tc>
              <w:tc>
                <w:tcPr>
                  <w:tcW w:w="1567" w:type="dxa"/>
                </w:tcPr>
                <w:p w:rsidR="00077189" w:rsidRPr="001D0BF5" w:rsidRDefault="00E64EB4" w:rsidP="000F4A83">
                  <w:pPr>
                    <w:jc w:val="center"/>
                  </w:pPr>
                  <w:r>
                    <w:rPr>
                      <w:rFonts w:hint="eastAsia"/>
                    </w:rPr>
                    <w:t>掌握蛋白质的基本二级结构类型，对三级和四级结构有初步了解</w:t>
                  </w:r>
                </w:p>
              </w:tc>
              <w:tc>
                <w:tcPr>
                  <w:tcW w:w="1162" w:type="dxa"/>
                </w:tcPr>
                <w:p w:rsidR="00077189" w:rsidRPr="001D0BF5" w:rsidRDefault="00D7177E" w:rsidP="000F4A83">
                  <w:pPr>
                    <w:jc w:val="center"/>
                  </w:pPr>
                  <w:r>
                    <w:rPr>
                      <w:rFonts w:hint="eastAsia"/>
                    </w:rPr>
                    <w:t>课上提问，</w:t>
                  </w:r>
                  <w:r>
                    <w:tab/>
                  </w:r>
                  <w:r w:rsidR="00895255">
                    <w:rPr>
                      <w:rFonts w:hint="eastAsia"/>
                    </w:rPr>
                    <w:t>考试</w:t>
                  </w:r>
                </w:p>
              </w:tc>
            </w:tr>
            <w:tr w:rsidR="00E500F3" w:rsidTr="00F222B4">
              <w:tc>
                <w:tcPr>
                  <w:tcW w:w="1071" w:type="dxa"/>
                </w:tcPr>
                <w:p w:rsidR="00E500F3" w:rsidRDefault="00E500F3" w:rsidP="000F4A83">
                  <w:pPr>
                    <w:jc w:val="center"/>
                  </w:pPr>
                  <w:r>
                    <w:rPr>
                      <w:rFonts w:hint="eastAsia"/>
                    </w:rPr>
                    <w:t>蛋白质保守性和进化</w:t>
                  </w:r>
                </w:p>
              </w:tc>
              <w:tc>
                <w:tcPr>
                  <w:tcW w:w="668" w:type="dxa"/>
                </w:tcPr>
                <w:p w:rsidR="00E500F3" w:rsidRDefault="00E500F3" w:rsidP="000F4A83">
                  <w:pPr>
                    <w:jc w:val="center"/>
                  </w:pPr>
                  <w:r>
                    <w:rPr>
                      <w:rFonts w:hint="eastAsia"/>
                    </w:rPr>
                    <w:t>4</w:t>
                  </w:r>
                </w:p>
              </w:tc>
              <w:tc>
                <w:tcPr>
                  <w:tcW w:w="1134" w:type="dxa"/>
                </w:tcPr>
                <w:p w:rsidR="00E500F3" w:rsidRPr="001D0BF5" w:rsidRDefault="00E500F3" w:rsidP="008B48C0">
                  <w:pPr>
                    <w:jc w:val="center"/>
                  </w:pPr>
                  <w:r>
                    <w:rPr>
                      <w:rFonts w:hint="eastAsia"/>
                    </w:rPr>
                    <w:t>课堂讲授</w:t>
                  </w:r>
                </w:p>
              </w:tc>
              <w:tc>
                <w:tcPr>
                  <w:tcW w:w="1276" w:type="dxa"/>
                </w:tcPr>
                <w:p w:rsidR="00E500F3" w:rsidRPr="001D0BF5" w:rsidRDefault="00E500F3" w:rsidP="008B48C0">
                  <w:pPr>
                    <w:jc w:val="center"/>
                  </w:pPr>
                  <w:r>
                    <w:rPr>
                      <w:rFonts w:hint="eastAsia"/>
                    </w:rPr>
                    <w:t>课上抽查提问</w:t>
                  </w:r>
                </w:p>
              </w:tc>
              <w:tc>
                <w:tcPr>
                  <w:tcW w:w="1567" w:type="dxa"/>
                </w:tcPr>
                <w:p w:rsidR="00E500F3" w:rsidRDefault="00630DF2" w:rsidP="00F222B4">
                  <w:pPr>
                    <w:jc w:val="center"/>
                  </w:pPr>
                  <w:r>
                    <w:rPr>
                      <w:rFonts w:hint="eastAsia"/>
                    </w:rPr>
                    <w:t>掌握各种氨基酸之间哪些互相相似，各种物种的蛋白序列比对</w:t>
                  </w:r>
                </w:p>
              </w:tc>
              <w:tc>
                <w:tcPr>
                  <w:tcW w:w="1162" w:type="dxa"/>
                </w:tcPr>
                <w:p w:rsidR="00E500F3" w:rsidRDefault="00D7177E" w:rsidP="000F4A83">
                  <w:pPr>
                    <w:jc w:val="center"/>
                  </w:pPr>
                  <w:r>
                    <w:rPr>
                      <w:rFonts w:hint="eastAsia"/>
                    </w:rPr>
                    <w:t>课上提问，</w:t>
                  </w:r>
                  <w:r>
                    <w:tab/>
                  </w:r>
                  <w:r w:rsidR="00E500F3">
                    <w:rPr>
                      <w:rFonts w:hint="eastAsia"/>
                    </w:rPr>
                    <w:t>考试</w:t>
                  </w:r>
                </w:p>
              </w:tc>
            </w:tr>
            <w:tr w:rsidR="00E500F3" w:rsidTr="00F222B4">
              <w:tc>
                <w:tcPr>
                  <w:tcW w:w="1071" w:type="dxa"/>
                </w:tcPr>
                <w:p w:rsidR="00E500F3" w:rsidRPr="001D0BF5" w:rsidRDefault="00E500F3" w:rsidP="000F4A83">
                  <w:pPr>
                    <w:jc w:val="center"/>
                  </w:pPr>
                  <w:r>
                    <w:rPr>
                      <w:rFonts w:hint="eastAsia"/>
                    </w:rPr>
                    <w:t>酶等重要蛋白质介绍</w:t>
                  </w:r>
                </w:p>
              </w:tc>
              <w:tc>
                <w:tcPr>
                  <w:tcW w:w="668" w:type="dxa"/>
                </w:tcPr>
                <w:p w:rsidR="00E500F3" w:rsidRPr="001D0BF5" w:rsidRDefault="00E500F3" w:rsidP="000F4A83">
                  <w:pPr>
                    <w:jc w:val="center"/>
                  </w:pPr>
                  <w:r>
                    <w:rPr>
                      <w:rFonts w:hint="eastAsia"/>
                    </w:rPr>
                    <w:t>14</w:t>
                  </w:r>
                </w:p>
              </w:tc>
              <w:tc>
                <w:tcPr>
                  <w:tcW w:w="1134" w:type="dxa"/>
                </w:tcPr>
                <w:p w:rsidR="00E500F3" w:rsidRPr="001D0BF5" w:rsidRDefault="00E500F3" w:rsidP="000F4A83">
                  <w:pPr>
                    <w:jc w:val="center"/>
                  </w:pPr>
                  <w:r>
                    <w:rPr>
                      <w:rFonts w:hint="eastAsia"/>
                    </w:rPr>
                    <w:t>课堂讲授</w:t>
                  </w:r>
                </w:p>
              </w:tc>
              <w:tc>
                <w:tcPr>
                  <w:tcW w:w="1276" w:type="dxa"/>
                </w:tcPr>
                <w:p w:rsidR="00E500F3" w:rsidRPr="001D0BF5" w:rsidRDefault="00E500F3" w:rsidP="000F4A83">
                  <w:pPr>
                    <w:jc w:val="center"/>
                  </w:pPr>
                  <w:r>
                    <w:rPr>
                      <w:rFonts w:hint="eastAsia"/>
                    </w:rPr>
                    <w:t>课上抽查提问</w:t>
                  </w:r>
                </w:p>
              </w:tc>
              <w:tc>
                <w:tcPr>
                  <w:tcW w:w="1567" w:type="dxa"/>
                </w:tcPr>
                <w:p w:rsidR="00E500F3" w:rsidRPr="001D0BF5" w:rsidRDefault="00E500F3" w:rsidP="00F222B4">
                  <w:pPr>
                    <w:jc w:val="center"/>
                  </w:pPr>
                  <w:r>
                    <w:rPr>
                      <w:rFonts w:hint="eastAsia"/>
                    </w:rPr>
                    <w:t>结合具体实例了解酶、信号传导通路中的蛋白的结构特点和发挥生物学功能的方式</w:t>
                  </w:r>
                </w:p>
              </w:tc>
              <w:tc>
                <w:tcPr>
                  <w:tcW w:w="1162" w:type="dxa"/>
                </w:tcPr>
                <w:p w:rsidR="00E500F3" w:rsidRPr="001D0BF5" w:rsidRDefault="00D7177E" w:rsidP="000F4A83">
                  <w:pPr>
                    <w:jc w:val="center"/>
                  </w:pPr>
                  <w:r>
                    <w:rPr>
                      <w:rFonts w:hint="eastAsia"/>
                    </w:rPr>
                    <w:t>课上提问，</w:t>
                  </w:r>
                  <w:r>
                    <w:tab/>
                  </w:r>
                  <w:r w:rsidR="00E500F3">
                    <w:rPr>
                      <w:rFonts w:hint="eastAsia"/>
                    </w:rPr>
                    <w:t>考试</w:t>
                  </w:r>
                </w:p>
              </w:tc>
            </w:tr>
          </w:tbl>
          <w:p w:rsidR="00077189" w:rsidRDefault="00077189" w:rsidP="000F4A83"/>
          <w:p w:rsidR="00077189" w:rsidRPr="001D0BF5" w:rsidRDefault="00077189" w:rsidP="000F4A83"/>
        </w:tc>
      </w:tr>
      <w:tr w:rsidR="00077189" w:rsidTr="000F4A83">
        <w:trPr>
          <w:trHeight w:val="882"/>
        </w:trPr>
        <w:tc>
          <w:tcPr>
            <w:tcW w:w="1805" w:type="dxa"/>
            <w:vAlign w:val="center"/>
          </w:tcPr>
          <w:p w:rsidR="00077189" w:rsidRPr="001D0BF5" w:rsidRDefault="00077189" w:rsidP="000F4A83">
            <w:pPr>
              <w:jc w:val="center"/>
            </w:pPr>
            <w:r w:rsidRPr="00ED30B5">
              <w:rPr>
                <w:rFonts w:hint="eastAsia"/>
                <w:color w:val="C00000"/>
              </w:rPr>
              <w:t>*</w:t>
            </w:r>
            <w:r w:rsidRPr="001D0BF5">
              <w:rPr>
                <w:rFonts w:hint="eastAsia"/>
              </w:rPr>
              <w:t>考核方式</w:t>
            </w:r>
          </w:p>
          <w:p w:rsidR="00077189" w:rsidRPr="001D0BF5" w:rsidRDefault="00077189" w:rsidP="000F4A83">
            <w:pPr>
              <w:jc w:val="center"/>
            </w:pPr>
            <w:r w:rsidRPr="001D0BF5">
              <w:rPr>
                <w:rFonts w:hint="eastAsia"/>
              </w:rPr>
              <w:t>(Grading)</w:t>
            </w:r>
          </w:p>
        </w:tc>
        <w:tc>
          <w:tcPr>
            <w:tcW w:w="7518" w:type="dxa"/>
            <w:gridSpan w:val="7"/>
            <w:vAlign w:val="center"/>
          </w:tcPr>
          <w:p w:rsidR="00F701F7" w:rsidRPr="00EA37E4" w:rsidRDefault="00F701F7" w:rsidP="00540E20">
            <w:bookmarkStart w:id="0" w:name="_GoBack"/>
            <w:bookmarkEnd w:id="0"/>
            <w:r w:rsidRPr="00EA37E4">
              <w:rPr>
                <w:rFonts w:hint="eastAsia"/>
              </w:rPr>
              <w:t>含平时与期末。平时占</w:t>
            </w:r>
            <w:r w:rsidR="00004120" w:rsidRPr="00EA37E4">
              <w:rPr>
                <w:rFonts w:hint="eastAsia"/>
              </w:rPr>
              <w:t>3</w:t>
            </w:r>
            <w:r w:rsidRPr="00EA37E4">
              <w:rPr>
                <w:rFonts w:hint="eastAsia"/>
              </w:rPr>
              <w:t>0%</w:t>
            </w:r>
            <w:r w:rsidRPr="00EA37E4">
              <w:rPr>
                <w:rFonts w:hint="eastAsia"/>
              </w:rPr>
              <w:t>，期末占</w:t>
            </w:r>
            <w:r w:rsidR="00004120" w:rsidRPr="00EA37E4">
              <w:rPr>
                <w:rFonts w:hint="eastAsia"/>
              </w:rPr>
              <w:t>7</w:t>
            </w:r>
            <w:r w:rsidRPr="00EA37E4">
              <w:rPr>
                <w:rFonts w:hint="eastAsia"/>
              </w:rPr>
              <w:t>0%</w:t>
            </w:r>
            <w:r w:rsidRPr="00EA37E4">
              <w:rPr>
                <w:rFonts w:hint="eastAsia"/>
              </w:rPr>
              <w:t>。</w:t>
            </w:r>
            <w:r w:rsidR="00004120" w:rsidRPr="00EA37E4">
              <w:rPr>
                <w:rFonts w:hint="eastAsia"/>
              </w:rPr>
              <w:t>平时成绩由考勤与课上抽查提问两部分组成。</w:t>
            </w:r>
            <w:r w:rsidR="00EC61F2" w:rsidRPr="00EA37E4">
              <w:rPr>
                <w:rFonts w:hint="eastAsia"/>
              </w:rPr>
              <w:t>期末考试为开卷笔试，</w:t>
            </w:r>
            <w:r w:rsidR="00FD4DB1" w:rsidRPr="00EA37E4">
              <w:rPr>
                <w:rFonts w:hint="eastAsia"/>
              </w:rPr>
              <w:t>由选择题与问答题组成</w:t>
            </w:r>
            <w:r w:rsidR="000F422A">
              <w:rPr>
                <w:rFonts w:hint="eastAsia"/>
              </w:rPr>
              <w:t>，考核学生对基础知识掌握的程度以及</w:t>
            </w:r>
            <w:r w:rsidR="001F1F19">
              <w:rPr>
                <w:rFonts w:hint="eastAsia"/>
              </w:rPr>
              <w:t>初步运用、思考的能力。</w:t>
            </w:r>
          </w:p>
        </w:tc>
      </w:tr>
      <w:tr w:rsidR="00077189" w:rsidTr="000F4A83">
        <w:trPr>
          <w:trHeight w:val="826"/>
        </w:trPr>
        <w:tc>
          <w:tcPr>
            <w:tcW w:w="1805" w:type="dxa"/>
            <w:vAlign w:val="center"/>
          </w:tcPr>
          <w:p w:rsidR="00077189" w:rsidRPr="001D0BF5" w:rsidRDefault="00077189" w:rsidP="000F4A83">
            <w:pPr>
              <w:jc w:val="center"/>
            </w:pPr>
            <w:r w:rsidRPr="00ED30B5">
              <w:rPr>
                <w:rFonts w:hint="eastAsia"/>
                <w:color w:val="C00000"/>
              </w:rPr>
              <w:t>*</w:t>
            </w:r>
            <w:r w:rsidRPr="001D0BF5">
              <w:rPr>
                <w:rFonts w:hint="eastAsia"/>
              </w:rPr>
              <w:t>教材或参考资料</w:t>
            </w:r>
          </w:p>
          <w:p w:rsidR="00077189" w:rsidRPr="001D0BF5" w:rsidRDefault="00077189" w:rsidP="000F4A83">
            <w:pPr>
              <w:jc w:val="center"/>
            </w:pPr>
            <w:r w:rsidRPr="001D0BF5">
              <w:rPr>
                <w:rFonts w:hint="eastAsia"/>
              </w:rPr>
              <w:t>(Textbooks &amp; Other Materials)</w:t>
            </w:r>
          </w:p>
        </w:tc>
        <w:tc>
          <w:tcPr>
            <w:tcW w:w="7518" w:type="dxa"/>
            <w:gridSpan w:val="7"/>
            <w:vAlign w:val="center"/>
          </w:tcPr>
          <w:p w:rsidR="00077189" w:rsidRDefault="00F87D0D" w:rsidP="000F4A83">
            <w:pPr>
              <w:jc w:val="center"/>
            </w:pPr>
            <w:r>
              <w:rPr>
                <w:rFonts w:hint="eastAsia"/>
              </w:rPr>
              <w:t>生物化学（上，下）</w:t>
            </w:r>
            <w:r>
              <w:rPr>
                <w:rFonts w:hint="eastAsia"/>
              </w:rPr>
              <w:t xml:space="preserve"> </w:t>
            </w:r>
            <w:r>
              <w:rPr>
                <w:rFonts w:hint="eastAsia"/>
              </w:rPr>
              <w:t>王镜岩等著</w:t>
            </w:r>
          </w:p>
          <w:p w:rsidR="00F87D0D" w:rsidRPr="00F87D0D" w:rsidRDefault="00F87D0D" w:rsidP="000F4A83">
            <w:pPr>
              <w:jc w:val="center"/>
            </w:pPr>
            <w:r>
              <w:rPr>
                <w:rFonts w:hint="eastAsia"/>
              </w:rPr>
              <w:t xml:space="preserve">Biochemistry, </w:t>
            </w:r>
            <w:proofErr w:type="spellStart"/>
            <w:r>
              <w:rPr>
                <w:rFonts w:hint="eastAsia"/>
              </w:rPr>
              <w:t>Lubert</w:t>
            </w:r>
            <w:proofErr w:type="spellEnd"/>
            <w:r>
              <w:rPr>
                <w:rFonts w:hint="eastAsia"/>
              </w:rPr>
              <w:t xml:space="preserve"> </w:t>
            </w:r>
            <w:proofErr w:type="spellStart"/>
            <w:r>
              <w:rPr>
                <w:rFonts w:hint="eastAsia"/>
              </w:rPr>
              <w:t>Stryer</w:t>
            </w:r>
            <w:proofErr w:type="spellEnd"/>
          </w:p>
        </w:tc>
      </w:tr>
      <w:tr w:rsidR="00077189" w:rsidTr="000F4A83">
        <w:trPr>
          <w:trHeight w:val="778"/>
        </w:trPr>
        <w:tc>
          <w:tcPr>
            <w:tcW w:w="1805" w:type="dxa"/>
            <w:vAlign w:val="center"/>
          </w:tcPr>
          <w:p w:rsidR="00077189" w:rsidRPr="001D0BF5" w:rsidRDefault="00077189" w:rsidP="000F4A83">
            <w:pPr>
              <w:jc w:val="center"/>
            </w:pPr>
            <w:r w:rsidRPr="001D0BF5">
              <w:rPr>
                <w:rFonts w:hint="eastAsia"/>
              </w:rPr>
              <w:t>其它</w:t>
            </w:r>
          </w:p>
          <w:p w:rsidR="00077189" w:rsidRPr="001D0BF5" w:rsidRDefault="00077189" w:rsidP="000F4A83">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77189" w:rsidRPr="008B4C77" w:rsidRDefault="008B43EE" w:rsidP="000F4A83">
            <w:pPr>
              <w:jc w:val="center"/>
            </w:pPr>
            <w:r w:rsidRPr="008B4C77">
              <w:rPr>
                <w:rFonts w:hint="eastAsia"/>
              </w:rPr>
              <w:t>无</w:t>
            </w:r>
          </w:p>
        </w:tc>
      </w:tr>
      <w:tr w:rsidR="00077189" w:rsidTr="000F4A83">
        <w:trPr>
          <w:trHeight w:val="778"/>
        </w:trPr>
        <w:tc>
          <w:tcPr>
            <w:tcW w:w="1805" w:type="dxa"/>
            <w:vAlign w:val="center"/>
          </w:tcPr>
          <w:p w:rsidR="00077189" w:rsidRPr="001D0BF5" w:rsidRDefault="00077189" w:rsidP="000F4A83">
            <w:pPr>
              <w:jc w:val="center"/>
            </w:pPr>
            <w:r w:rsidRPr="001D0BF5">
              <w:rPr>
                <w:rFonts w:hint="eastAsia"/>
              </w:rPr>
              <w:t>备注</w:t>
            </w:r>
          </w:p>
          <w:p w:rsidR="00077189" w:rsidRPr="001D0BF5" w:rsidRDefault="00077189" w:rsidP="000F4A83">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77189" w:rsidRPr="008B4C77" w:rsidRDefault="008B43EE" w:rsidP="000F4A83">
            <w:pPr>
              <w:jc w:val="center"/>
            </w:pPr>
            <w:r w:rsidRPr="008B4C77">
              <w:rPr>
                <w:rFonts w:hint="eastAsia"/>
              </w:rPr>
              <w:t>无</w:t>
            </w:r>
          </w:p>
        </w:tc>
      </w:tr>
    </w:tbl>
    <w:p w:rsidR="00077189" w:rsidRDefault="00077189" w:rsidP="00077189">
      <w:pPr>
        <w:widowControl/>
        <w:jc w:val="left"/>
      </w:pPr>
    </w:p>
    <w:p w:rsidR="00077189" w:rsidRPr="001D0BF5" w:rsidRDefault="00077189" w:rsidP="00D57C88">
      <w:pPr>
        <w:spacing w:beforeLines="100"/>
        <w:jc w:val="left"/>
      </w:pPr>
      <w:r>
        <w:rPr>
          <w:rFonts w:hint="eastAsia"/>
        </w:rPr>
        <w:t>备注说明</w:t>
      </w:r>
      <w:r w:rsidRPr="001D0BF5">
        <w:rPr>
          <w:rFonts w:hint="eastAsia"/>
        </w:rPr>
        <w:t>：</w:t>
      </w:r>
    </w:p>
    <w:p w:rsidR="00A942B1" w:rsidRDefault="00A942B1" w:rsidP="00A942B1">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A942B1" w:rsidRPr="00565461" w:rsidRDefault="00A942B1" w:rsidP="00A942B1">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A67622" w:rsidRPr="00A942B1" w:rsidRDefault="00A67622"/>
    <w:sectPr w:rsidR="00A67622" w:rsidRPr="00A942B1" w:rsidSect="00176B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B36" w:rsidRDefault="00A40B36" w:rsidP="00F6134F">
      <w:r>
        <w:separator/>
      </w:r>
    </w:p>
  </w:endnote>
  <w:endnote w:type="continuationSeparator" w:id="0">
    <w:p w:rsidR="00A40B36" w:rsidRDefault="00A40B36" w:rsidP="00F613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B36" w:rsidRDefault="00A40B36" w:rsidP="00F6134F">
      <w:r>
        <w:separator/>
      </w:r>
    </w:p>
  </w:footnote>
  <w:footnote w:type="continuationSeparator" w:id="0">
    <w:p w:rsidR="00A40B36" w:rsidRDefault="00A40B36" w:rsidP="00F613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189"/>
    <w:rsid w:val="000031F7"/>
    <w:rsid w:val="00004120"/>
    <w:rsid w:val="00004F22"/>
    <w:rsid w:val="0001254B"/>
    <w:rsid w:val="000134E3"/>
    <w:rsid w:val="00013FBF"/>
    <w:rsid w:val="0001417F"/>
    <w:rsid w:val="00015A9C"/>
    <w:rsid w:val="00017568"/>
    <w:rsid w:val="0002083D"/>
    <w:rsid w:val="00020E43"/>
    <w:rsid w:val="00022076"/>
    <w:rsid w:val="00022AA7"/>
    <w:rsid w:val="00023CCD"/>
    <w:rsid w:val="00024D19"/>
    <w:rsid w:val="00026A48"/>
    <w:rsid w:val="0002757E"/>
    <w:rsid w:val="000332AD"/>
    <w:rsid w:val="0003637D"/>
    <w:rsid w:val="000415C7"/>
    <w:rsid w:val="00041825"/>
    <w:rsid w:val="000419E6"/>
    <w:rsid w:val="000439AA"/>
    <w:rsid w:val="000448D2"/>
    <w:rsid w:val="00045421"/>
    <w:rsid w:val="00045D22"/>
    <w:rsid w:val="0004661F"/>
    <w:rsid w:val="00051C38"/>
    <w:rsid w:val="00053634"/>
    <w:rsid w:val="000540CC"/>
    <w:rsid w:val="0005612F"/>
    <w:rsid w:val="0005768F"/>
    <w:rsid w:val="00057C3F"/>
    <w:rsid w:val="0006023C"/>
    <w:rsid w:val="0006142B"/>
    <w:rsid w:val="0006174E"/>
    <w:rsid w:val="000625E9"/>
    <w:rsid w:val="00064F68"/>
    <w:rsid w:val="00066536"/>
    <w:rsid w:val="00066D82"/>
    <w:rsid w:val="00075BE4"/>
    <w:rsid w:val="00077189"/>
    <w:rsid w:val="00080615"/>
    <w:rsid w:val="00085C3D"/>
    <w:rsid w:val="000869E7"/>
    <w:rsid w:val="00091790"/>
    <w:rsid w:val="00093EFD"/>
    <w:rsid w:val="00094723"/>
    <w:rsid w:val="00094FC7"/>
    <w:rsid w:val="0009557B"/>
    <w:rsid w:val="00095631"/>
    <w:rsid w:val="00096187"/>
    <w:rsid w:val="00096C78"/>
    <w:rsid w:val="00097F94"/>
    <w:rsid w:val="000A45A6"/>
    <w:rsid w:val="000A6004"/>
    <w:rsid w:val="000A74D6"/>
    <w:rsid w:val="000A77EB"/>
    <w:rsid w:val="000B0019"/>
    <w:rsid w:val="000B37D7"/>
    <w:rsid w:val="000B5CED"/>
    <w:rsid w:val="000B5E6B"/>
    <w:rsid w:val="000B6942"/>
    <w:rsid w:val="000C041C"/>
    <w:rsid w:val="000C10D7"/>
    <w:rsid w:val="000C3683"/>
    <w:rsid w:val="000C3994"/>
    <w:rsid w:val="000C4F80"/>
    <w:rsid w:val="000C60D7"/>
    <w:rsid w:val="000D0B14"/>
    <w:rsid w:val="000D43CE"/>
    <w:rsid w:val="000D46DC"/>
    <w:rsid w:val="000D5858"/>
    <w:rsid w:val="000D6F7B"/>
    <w:rsid w:val="000E0131"/>
    <w:rsid w:val="000E05E6"/>
    <w:rsid w:val="000E0AD8"/>
    <w:rsid w:val="000E397A"/>
    <w:rsid w:val="000E4387"/>
    <w:rsid w:val="000E5E75"/>
    <w:rsid w:val="000E731A"/>
    <w:rsid w:val="000E7831"/>
    <w:rsid w:val="000F2DCD"/>
    <w:rsid w:val="000F3782"/>
    <w:rsid w:val="000F422A"/>
    <w:rsid w:val="000F4F80"/>
    <w:rsid w:val="000F65C0"/>
    <w:rsid w:val="000F670A"/>
    <w:rsid w:val="00100618"/>
    <w:rsid w:val="001016BB"/>
    <w:rsid w:val="001023C5"/>
    <w:rsid w:val="001059D6"/>
    <w:rsid w:val="00106382"/>
    <w:rsid w:val="00107064"/>
    <w:rsid w:val="00107C50"/>
    <w:rsid w:val="0011113A"/>
    <w:rsid w:val="00111A50"/>
    <w:rsid w:val="00111CBA"/>
    <w:rsid w:val="0012374A"/>
    <w:rsid w:val="001244F6"/>
    <w:rsid w:val="0012654B"/>
    <w:rsid w:val="00126608"/>
    <w:rsid w:val="001271E7"/>
    <w:rsid w:val="00127A98"/>
    <w:rsid w:val="00130BB1"/>
    <w:rsid w:val="001315A5"/>
    <w:rsid w:val="00131CAD"/>
    <w:rsid w:val="00133444"/>
    <w:rsid w:val="001345AC"/>
    <w:rsid w:val="00135888"/>
    <w:rsid w:val="00140639"/>
    <w:rsid w:val="0014141B"/>
    <w:rsid w:val="00142ABC"/>
    <w:rsid w:val="00142F90"/>
    <w:rsid w:val="00144F7A"/>
    <w:rsid w:val="00145FB7"/>
    <w:rsid w:val="001464B1"/>
    <w:rsid w:val="00147B2B"/>
    <w:rsid w:val="00150250"/>
    <w:rsid w:val="00150A8C"/>
    <w:rsid w:val="001570C5"/>
    <w:rsid w:val="00157361"/>
    <w:rsid w:val="00161DF0"/>
    <w:rsid w:val="0016617B"/>
    <w:rsid w:val="001674DA"/>
    <w:rsid w:val="00171071"/>
    <w:rsid w:val="001716FB"/>
    <w:rsid w:val="00172EE4"/>
    <w:rsid w:val="00175040"/>
    <w:rsid w:val="0018070A"/>
    <w:rsid w:val="0018077E"/>
    <w:rsid w:val="00182B11"/>
    <w:rsid w:val="00184CEE"/>
    <w:rsid w:val="00185620"/>
    <w:rsid w:val="001859C2"/>
    <w:rsid w:val="0018695C"/>
    <w:rsid w:val="00187AE7"/>
    <w:rsid w:val="001914AE"/>
    <w:rsid w:val="0019294C"/>
    <w:rsid w:val="00193073"/>
    <w:rsid w:val="00194CA4"/>
    <w:rsid w:val="001972B2"/>
    <w:rsid w:val="00197703"/>
    <w:rsid w:val="001A0EB3"/>
    <w:rsid w:val="001A2A2C"/>
    <w:rsid w:val="001A2E02"/>
    <w:rsid w:val="001A3D72"/>
    <w:rsid w:val="001A4874"/>
    <w:rsid w:val="001A4912"/>
    <w:rsid w:val="001A5F8C"/>
    <w:rsid w:val="001C1D99"/>
    <w:rsid w:val="001C6281"/>
    <w:rsid w:val="001D0BA8"/>
    <w:rsid w:val="001D2BD5"/>
    <w:rsid w:val="001D6321"/>
    <w:rsid w:val="001D6904"/>
    <w:rsid w:val="001E04D2"/>
    <w:rsid w:val="001E32E0"/>
    <w:rsid w:val="001E3F83"/>
    <w:rsid w:val="001E5D88"/>
    <w:rsid w:val="001F0DB9"/>
    <w:rsid w:val="001F0FFF"/>
    <w:rsid w:val="001F1F19"/>
    <w:rsid w:val="001F30C2"/>
    <w:rsid w:val="001F35E3"/>
    <w:rsid w:val="001F4B24"/>
    <w:rsid w:val="001F4B93"/>
    <w:rsid w:val="001F6209"/>
    <w:rsid w:val="00201CD7"/>
    <w:rsid w:val="00204138"/>
    <w:rsid w:val="00207F14"/>
    <w:rsid w:val="0021060E"/>
    <w:rsid w:val="00211263"/>
    <w:rsid w:val="00211D4B"/>
    <w:rsid w:val="00212EE2"/>
    <w:rsid w:val="0021368A"/>
    <w:rsid w:val="002143ED"/>
    <w:rsid w:val="0022033B"/>
    <w:rsid w:val="00222310"/>
    <w:rsid w:val="00223371"/>
    <w:rsid w:val="00226574"/>
    <w:rsid w:val="0022753D"/>
    <w:rsid w:val="00227D96"/>
    <w:rsid w:val="00230A59"/>
    <w:rsid w:val="002313CD"/>
    <w:rsid w:val="00233FCE"/>
    <w:rsid w:val="00234C15"/>
    <w:rsid w:val="00237E59"/>
    <w:rsid w:val="0024102B"/>
    <w:rsid w:val="002416B9"/>
    <w:rsid w:val="00242D9B"/>
    <w:rsid w:val="00243185"/>
    <w:rsid w:val="00252088"/>
    <w:rsid w:val="0025499A"/>
    <w:rsid w:val="0025641B"/>
    <w:rsid w:val="00256F25"/>
    <w:rsid w:val="00262B40"/>
    <w:rsid w:val="00262EC2"/>
    <w:rsid w:val="002654F4"/>
    <w:rsid w:val="002663CD"/>
    <w:rsid w:val="0026794B"/>
    <w:rsid w:val="0027069B"/>
    <w:rsid w:val="002745DD"/>
    <w:rsid w:val="00275B08"/>
    <w:rsid w:val="0028111B"/>
    <w:rsid w:val="00281912"/>
    <w:rsid w:val="002873DE"/>
    <w:rsid w:val="00290388"/>
    <w:rsid w:val="00291ACF"/>
    <w:rsid w:val="002922B9"/>
    <w:rsid w:val="00296006"/>
    <w:rsid w:val="002A1894"/>
    <w:rsid w:val="002A2580"/>
    <w:rsid w:val="002A4161"/>
    <w:rsid w:val="002A5214"/>
    <w:rsid w:val="002B0464"/>
    <w:rsid w:val="002B2C64"/>
    <w:rsid w:val="002B59F2"/>
    <w:rsid w:val="002B74C8"/>
    <w:rsid w:val="002B7635"/>
    <w:rsid w:val="002C0052"/>
    <w:rsid w:val="002C1A81"/>
    <w:rsid w:val="002C1D6A"/>
    <w:rsid w:val="002C385E"/>
    <w:rsid w:val="002C6480"/>
    <w:rsid w:val="002C7946"/>
    <w:rsid w:val="002C7E88"/>
    <w:rsid w:val="002D03E3"/>
    <w:rsid w:val="002D07BE"/>
    <w:rsid w:val="002D17A5"/>
    <w:rsid w:val="002D27A5"/>
    <w:rsid w:val="002D2BDF"/>
    <w:rsid w:val="002D3B13"/>
    <w:rsid w:val="002D554C"/>
    <w:rsid w:val="002D68E0"/>
    <w:rsid w:val="002D7AC0"/>
    <w:rsid w:val="002D7B94"/>
    <w:rsid w:val="002E1199"/>
    <w:rsid w:val="002E12FC"/>
    <w:rsid w:val="002E18AE"/>
    <w:rsid w:val="002E2C67"/>
    <w:rsid w:val="002E512E"/>
    <w:rsid w:val="002E56AC"/>
    <w:rsid w:val="002F320C"/>
    <w:rsid w:val="002F3B9A"/>
    <w:rsid w:val="002F3E8D"/>
    <w:rsid w:val="002F596A"/>
    <w:rsid w:val="002F5ACD"/>
    <w:rsid w:val="002F692C"/>
    <w:rsid w:val="002F736A"/>
    <w:rsid w:val="003009E7"/>
    <w:rsid w:val="00304250"/>
    <w:rsid w:val="003106B3"/>
    <w:rsid w:val="00312899"/>
    <w:rsid w:val="00312BB1"/>
    <w:rsid w:val="00313BF1"/>
    <w:rsid w:val="00321471"/>
    <w:rsid w:val="00323B6A"/>
    <w:rsid w:val="00325008"/>
    <w:rsid w:val="003309BC"/>
    <w:rsid w:val="003316CC"/>
    <w:rsid w:val="003379E2"/>
    <w:rsid w:val="003411A5"/>
    <w:rsid w:val="0034340D"/>
    <w:rsid w:val="00351A6D"/>
    <w:rsid w:val="00352155"/>
    <w:rsid w:val="003540D1"/>
    <w:rsid w:val="00354EEC"/>
    <w:rsid w:val="00356EDA"/>
    <w:rsid w:val="00361445"/>
    <w:rsid w:val="00362301"/>
    <w:rsid w:val="00364ED7"/>
    <w:rsid w:val="00366102"/>
    <w:rsid w:val="00367A71"/>
    <w:rsid w:val="00370791"/>
    <w:rsid w:val="00372A46"/>
    <w:rsid w:val="00373469"/>
    <w:rsid w:val="003760D7"/>
    <w:rsid w:val="00381B1F"/>
    <w:rsid w:val="00381C4A"/>
    <w:rsid w:val="0038439B"/>
    <w:rsid w:val="00385746"/>
    <w:rsid w:val="00387FA8"/>
    <w:rsid w:val="00390A38"/>
    <w:rsid w:val="003914F3"/>
    <w:rsid w:val="00395EF3"/>
    <w:rsid w:val="00396365"/>
    <w:rsid w:val="003A25C7"/>
    <w:rsid w:val="003A4525"/>
    <w:rsid w:val="003A5813"/>
    <w:rsid w:val="003B2385"/>
    <w:rsid w:val="003B341D"/>
    <w:rsid w:val="003B3E3A"/>
    <w:rsid w:val="003B4A9C"/>
    <w:rsid w:val="003B7C4D"/>
    <w:rsid w:val="003C03FB"/>
    <w:rsid w:val="003C20B1"/>
    <w:rsid w:val="003C2A7C"/>
    <w:rsid w:val="003C31CA"/>
    <w:rsid w:val="003C4242"/>
    <w:rsid w:val="003C4A3D"/>
    <w:rsid w:val="003C4C02"/>
    <w:rsid w:val="003C7E4D"/>
    <w:rsid w:val="003D11A7"/>
    <w:rsid w:val="003D21F6"/>
    <w:rsid w:val="003D36D6"/>
    <w:rsid w:val="003D4847"/>
    <w:rsid w:val="003D5E9B"/>
    <w:rsid w:val="003D76A0"/>
    <w:rsid w:val="003E228D"/>
    <w:rsid w:val="003E2BAC"/>
    <w:rsid w:val="003E36A6"/>
    <w:rsid w:val="003E64B5"/>
    <w:rsid w:val="003E69C8"/>
    <w:rsid w:val="003E7DA8"/>
    <w:rsid w:val="003F0A06"/>
    <w:rsid w:val="003F406C"/>
    <w:rsid w:val="003F40BA"/>
    <w:rsid w:val="003F7356"/>
    <w:rsid w:val="004006F5"/>
    <w:rsid w:val="00407DD4"/>
    <w:rsid w:val="0041048F"/>
    <w:rsid w:val="0041107F"/>
    <w:rsid w:val="00411107"/>
    <w:rsid w:val="00421E4F"/>
    <w:rsid w:val="0042203B"/>
    <w:rsid w:val="0042437E"/>
    <w:rsid w:val="00425895"/>
    <w:rsid w:val="00427F1A"/>
    <w:rsid w:val="00432D91"/>
    <w:rsid w:val="00433655"/>
    <w:rsid w:val="00434F97"/>
    <w:rsid w:val="004353D4"/>
    <w:rsid w:val="00435B9D"/>
    <w:rsid w:val="004401D7"/>
    <w:rsid w:val="00440407"/>
    <w:rsid w:val="00443394"/>
    <w:rsid w:val="00445364"/>
    <w:rsid w:val="00445D84"/>
    <w:rsid w:val="00445F00"/>
    <w:rsid w:val="00446115"/>
    <w:rsid w:val="00446523"/>
    <w:rsid w:val="004510D3"/>
    <w:rsid w:val="00451F59"/>
    <w:rsid w:val="00452C3C"/>
    <w:rsid w:val="00453EBC"/>
    <w:rsid w:val="004545D9"/>
    <w:rsid w:val="00456024"/>
    <w:rsid w:val="00457988"/>
    <w:rsid w:val="00457AFE"/>
    <w:rsid w:val="00457F2F"/>
    <w:rsid w:val="00461B3A"/>
    <w:rsid w:val="00461EA7"/>
    <w:rsid w:val="00461F41"/>
    <w:rsid w:val="00462D07"/>
    <w:rsid w:val="00463626"/>
    <w:rsid w:val="00465785"/>
    <w:rsid w:val="00470D35"/>
    <w:rsid w:val="00472471"/>
    <w:rsid w:val="00474077"/>
    <w:rsid w:val="00483405"/>
    <w:rsid w:val="00484A4B"/>
    <w:rsid w:val="004850E7"/>
    <w:rsid w:val="00486EB2"/>
    <w:rsid w:val="00487610"/>
    <w:rsid w:val="004904E6"/>
    <w:rsid w:val="004913B2"/>
    <w:rsid w:val="004933A3"/>
    <w:rsid w:val="004933F5"/>
    <w:rsid w:val="004941B0"/>
    <w:rsid w:val="00494A08"/>
    <w:rsid w:val="00496461"/>
    <w:rsid w:val="00496A76"/>
    <w:rsid w:val="00497168"/>
    <w:rsid w:val="004A01A5"/>
    <w:rsid w:val="004A0AF3"/>
    <w:rsid w:val="004A4911"/>
    <w:rsid w:val="004A50F8"/>
    <w:rsid w:val="004A658F"/>
    <w:rsid w:val="004A65B8"/>
    <w:rsid w:val="004A66D8"/>
    <w:rsid w:val="004A6AEC"/>
    <w:rsid w:val="004B107B"/>
    <w:rsid w:val="004B6DCB"/>
    <w:rsid w:val="004C5F6B"/>
    <w:rsid w:val="004D3E9E"/>
    <w:rsid w:val="004D440A"/>
    <w:rsid w:val="004D533B"/>
    <w:rsid w:val="004D6ECB"/>
    <w:rsid w:val="004E14E3"/>
    <w:rsid w:val="004E64CF"/>
    <w:rsid w:val="004E69C1"/>
    <w:rsid w:val="004E727C"/>
    <w:rsid w:val="004F14C0"/>
    <w:rsid w:val="004F1922"/>
    <w:rsid w:val="004F5BD8"/>
    <w:rsid w:val="004F651F"/>
    <w:rsid w:val="004F6E85"/>
    <w:rsid w:val="005012B9"/>
    <w:rsid w:val="00503F93"/>
    <w:rsid w:val="005052FE"/>
    <w:rsid w:val="0050678D"/>
    <w:rsid w:val="00507247"/>
    <w:rsid w:val="00510803"/>
    <w:rsid w:val="00510F87"/>
    <w:rsid w:val="00514553"/>
    <w:rsid w:val="00514F00"/>
    <w:rsid w:val="005176E6"/>
    <w:rsid w:val="00520818"/>
    <w:rsid w:val="00522217"/>
    <w:rsid w:val="00525B84"/>
    <w:rsid w:val="00532E5E"/>
    <w:rsid w:val="0053342F"/>
    <w:rsid w:val="0053461C"/>
    <w:rsid w:val="00535EE6"/>
    <w:rsid w:val="00536121"/>
    <w:rsid w:val="00540E20"/>
    <w:rsid w:val="00543CA6"/>
    <w:rsid w:val="00543ED2"/>
    <w:rsid w:val="00544BB8"/>
    <w:rsid w:val="00551FEA"/>
    <w:rsid w:val="00553C48"/>
    <w:rsid w:val="005554A9"/>
    <w:rsid w:val="00555A5F"/>
    <w:rsid w:val="00556A9D"/>
    <w:rsid w:val="00556D20"/>
    <w:rsid w:val="00557469"/>
    <w:rsid w:val="00560493"/>
    <w:rsid w:val="00561209"/>
    <w:rsid w:val="00561E03"/>
    <w:rsid w:val="005622E9"/>
    <w:rsid w:val="0056288E"/>
    <w:rsid w:val="00565595"/>
    <w:rsid w:val="00565706"/>
    <w:rsid w:val="005660FB"/>
    <w:rsid w:val="005666D4"/>
    <w:rsid w:val="00570EF5"/>
    <w:rsid w:val="00572584"/>
    <w:rsid w:val="00572FE9"/>
    <w:rsid w:val="0057474C"/>
    <w:rsid w:val="00574B22"/>
    <w:rsid w:val="00581031"/>
    <w:rsid w:val="00582A31"/>
    <w:rsid w:val="00593FF7"/>
    <w:rsid w:val="00594A12"/>
    <w:rsid w:val="005A0EDD"/>
    <w:rsid w:val="005A1357"/>
    <w:rsid w:val="005A3213"/>
    <w:rsid w:val="005A511D"/>
    <w:rsid w:val="005A6189"/>
    <w:rsid w:val="005A6B8E"/>
    <w:rsid w:val="005B0110"/>
    <w:rsid w:val="005B35D6"/>
    <w:rsid w:val="005B3E8E"/>
    <w:rsid w:val="005B5273"/>
    <w:rsid w:val="005B73C3"/>
    <w:rsid w:val="005B7631"/>
    <w:rsid w:val="005C0B34"/>
    <w:rsid w:val="005C300A"/>
    <w:rsid w:val="005C4239"/>
    <w:rsid w:val="005C6604"/>
    <w:rsid w:val="005C66EF"/>
    <w:rsid w:val="005C7D05"/>
    <w:rsid w:val="005D0F54"/>
    <w:rsid w:val="005D173B"/>
    <w:rsid w:val="005D21FC"/>
    <w:rsid w:val="005D2F76"/>
    <w:rsid w:val="005D3476"/>
    <w:rsid w:val="005D362F"/>
    <w:rsid w:val="005D42FC"/>
    <w:rsid w:val="005D4597"/>
    <w:rsid w:val="005D494E"/>
    <w:rsid w:val="005D75D6"/>
    <w:rsid w:val="005E0A76"/>
    <w:rsid w:val="005E4077"/>
    <w:rsid w:val="005E6ADF"/>
    <w:rsid w:val="005E7398"/>
    <w:rsid w:val="005F1F02"/>
    <w:rsid w:val="005F75B5"/>
    <w:rsid w:val="005F7650"/>
    <w:rsid w:val="00601A0D"/>
    <w:rsid w:val="00602C4E"/>
    <w:rsid w:val="006033C6"/>
    <w:rsid w:val="00606578"/>
    <w:rsid w:val="00606A66"/>
    <w:rsid w:val="00610E32"/>
    <w:rsid w:val="0061107E"/>
    <w:rsid w:val="00611734"/>
    <w:rsid w:val="0061218F"/>
    <w:rsid w:val="00613B63"/>
    <w:rsid w:val="00621F48"/>
    <w:rsid w:val="006220F6"/>
    <w:rsid w:val="0062327C"/>
    <w:rsid w:val="00625070"/>
    <w:rsid w:val="00630DF2"/>
    <w:rsid w:val="00631F90"/>
    <w:rsid w:val="00642418"/>
    <w:rsid w:val="00643E5A"/>
    <w:rsid w:val="006448DD"/>
    <w:rsid w:val="006450A7"/>
    <w:rsid w:val="006500B9"/>
    <w:rsid w:val="006519E0"/>
    <w:rsid w:val="00655399"/>
    <w:rsid w:val="00662CC6"/>
    <w:rsid w:val="006636CB"/>
    <w:rsid w:val="00664CE3"/>
    <w:rsid w:val="00667EAB"/>
    <w:rsid w:val="00673F30"/>
    <w:rsid w:val="00675E16"/>
    <w:rsid w:val="0068023A"/>
    <w:rsid w:val="0068245C"/>
    <w:rsid w:val="00683BA8"/>
    <w:rsid w:val="0068610B"/>
    <w:rsid w:val="0068677C"/>
    <w:rsid w:val="006877C9"/>
    <w:rsid w:val="00687E1C"/>
    <w:rsid w:val="00692FEA"/>
    <w:rsid w:val="00694DA8"/>
    <w:rsid w:val="006979E7"/>
    <w:rsid w:val="006A0C73"/>
    <w:rsid w:val="006A1EA3"/>
    <w:rsid w:val="006A276C"/>
    <w:rsid w:val="006A2D2C"/>
    <w:rsid w:val="006A4EF5"/>
    <w:rsid w:val="006A72FD"/>
    <w:rsid w:val="006A748F"/>
    <w:rsid w:val="006B0E23"/>
    <w:rsid w:val="006B12FC"/>
    <w:rsid w:val="006B1AE6"/>
    <w:rsid w:val="006B2EB1"/>
    <w:rsid w:val="006B34B5"/>
    <w:rsid w:val="006B43CF"/>
    <w:rsid w:val="006B6CA6"/>
    <w:rsid w:val="006B7A05"/>
    <w:rsid w:val="006B7C87"/>
    <w:rsid w:val="006C0533"/>
    <w:rsid w:val="006C1431"/>
    <w:rsid w:val="006C2605"/>
    <w:rsid w:val="006C47B1"/>
    <w:rsid w:val="006C4850"/>
    <w:rsid w:val="006C512E"/>
    <w:rsid w:val="006C564F"/>
    <w:rsid w:val="006C629B"/>
    <w:rsid w:val="006C6963"/>
    <w:rsid w:val="006C7AB4"/>
    <w:rsid w:val="006D1FEB"/>
    <w:rsid w:val="006D2156"/>
    <w:rsid w:val="006D3BFC"/>
    <w:rsid w:val="006D3DF7"/>
    <w:rsid w:val="006D534D"/>
    <w:rsid w:val="006D6823"/>
    <w:rsid w:val="006D6FBE"/>
    <w:rsid w:val="006E1775"/>
    <w:rsid w:val="006E1F11"/>
    <w:rsid w:val="006E1F2A"/>
    <w:rsid w:val="006E3F73"/>
    <w:rsid w:val="006F237B"/>
    <w:rsid w:val="006F3A50"/>
    <w:rsid w:val="00701563"/>
    <w:rsid w:val="0071216E"/>
    <w:rsid w:val="00712A99"/>
    <w:rsid w:val="00714200"/>
    <w:rsid w:val="0071738A"/>
    <w:rsid w:val="007173E0"/>
    <w:rsid w:val="00717BF1"/>
    <w:rsid w:val="00717DC7"/>
    <w:rsid w:val="007201D6"/>
    <w:rsid w:val="00720B4B"/>
    <w:rsid w:val="00722CA6"/>
    <w:rsid w:val="007253D8"/>
    <w:rsid w:val="00725E27"/>
    <w:rsid w:val="0072632A"/>
    <w:rsid w:val="007316CA"/>
    <w:rsid w:val="007327A3"/>
    <w:rsid w:val="007331EF"/>
    <w:rsid w:val="00734150"/>
    <w:rsid w:val="007416D2"/>
    <w:rsid w:val="00742E79"/>
    <w:rsid w:val="007448E5"/>
    <w:rsid w:val="00750E7F"/>
    <w:rsid w:val="00754EE4"/>
    <w:rsid w:val="00755259"/>
    <w:rsid w:val="00755F91"/>
    <w:rsid w:val="00757831"/>
    <w:rsid w:val="00761061"/>
    <w:rsid w:val="0076235C"/>
    <w:rsid w:val="00766114"/>
    <w:rsid w:val="00771E29"/>
    <w:rsid w:val="00772390"/>
    <w:rsid w:val="0077262F"/>
    <w:rsid w:val="00776117"/>
    <w:rsid w:val="00776348"/>
    <w:rsid w:val="0077701D"/>
    <w:rsid w:val="007774C3"/>
    <w:rsid w:val="0078023D"/>
    <w:rsid w:val="00780944"/>
    <w:rsid w:val="00783E0B"/>
    <w:rsid w:val="0078530C"/>
    <w:rsid w:val="00785C63"/>
    <w:rsid w:val="00786BF0"/>
    <w:rsid w:val="007872CE"/>
    <w:rsid w:val="00791226"/>
    <w:rsid w:val="00791923"/>
    <w:rsid w:val="007933AB"/>
    <w:rsid w:val="00797BC2"/>
    <w:rsid w:val="007A111D"/>
    <w:rsid w:val="007A267E"/>
    <w:rsid w:val="007A6CE3"/>
    <w:rsid w:val="007B135D"/>
    <w:rsid w:val="007B1DA1"/>
    <w:rsid w:val="007B23DD"/>
    <w:rsid w:val="007B2664"/>
    <w:rsid w:val="007B50A1"/>
    <w:rsid w:val="007B51D6"/>
    <w:rsid w:val="007C033C"/>
    <w:rsid w:val="007C036B"/>
    <w:rsid w:val="007C1A4A"/>
    <w:rsid w:val="007C1B06"/>
    <w:rsid w:val="007C24AD"/>
    <w:rsid w:val="007C5075"/>
    <w:rsid w:val="007C527D"/>
    <w:rsid w:val="007C5342"/>
    <w:rsid w:val="007D2039"/>
    <w:rsid w:val="007D5E19"/>
    <w:rsid w:val="007D7CB8"/>
    <w:rsid w:val="007E1C28"/>
    <w:rsid w:val="007E5F73"/>
    <w:rsid w:val="007E6001"/>
    <w:rsid w:val="007F38D3"/>
    <w:rsid w:val="007F3E8B"/>
    <w:rsid w:val="007F5815"/>
    <w:rsid w:val="007F58FE"/>
    <w:rsid w:val="00800559"/>
    <w:rsid w:val="00804B54"/>
    <w:rsid w:val="00804B5C"/>
    <w:rsid w:val="00804CC1"/>
    <w:rsid w:val="00805BD0"/>
    <w:rsid w:val="008061F0"/>
    <w:rsid w:val="00813952"/>
    <w:rsid w:val="0081405A"/>
    <w:rsid w:val="00814816"/>
    <w:rsid w:val="00814AD5"/>
    <w:rsid w:val="00815783"/>
    <w:rsid w:val="008202BF"/>
    <w:rsid w:val="008205A2"/>
    <w:rsid w:val="00820837"/>
    <w:rsid w:val="00824371"/>
    <w:rsid w:val="008245D9"/>
    <w:rsid w:val="00824D07"/>
    <w:rsid w:val="00830142"/>
    <w:rsid w:val="008327B3"/>
    <w:rsid w:val="0083432B"/>
    <w:rsid w:val="00835448"/>
    <w:rsid w:val="00835916"/>
    <w:rsid w:val="00835A2F"/>
    <w:rsid w:val="00835CAE"/>
    <w:rsid w:val="0083767B"/>
    <w:rsid w:val="00837880"/>
    <w:rsid w:val="00837A78"/>
    <w:rsid w:val="008425AE"/>
    <w:rsid w:val="0084401B"/>
    <w:rsid w:val="00846311"/>
    <w:rsid w:val="00846E12"/>
    <w:rsid w:val="00850D29"/>
    <w:rsid w:val="00850E26"/>
    <w:rsid w:val="00852294"/>
    <w:rsid w:val="00852F0B"/>
    <w:rsid w:val="00853A0F"/>
    <w:rsid w:val="00861B9C"/>
    <w:rsid w:val="00861BC9"/>
    <w:rsid w:val="00863661"/>
    <w:rsid w:val="008638A4"/>
    <w:rsid w:val="00864D32"/>
    <w:rsid w:val="00865ABA"/>
    <w:rsid w:val="00867967"/>
    <w:rsid w:val="008758C2"/>
    <w:rsid w:val="008762AE"/>
    <w:rsid w:val="0087637B"/>
    <w:rsid w:val="00876ED0"/>
    <w:rsid w:val="00877A1E"/>
    <w:rsid w:val="008841AC"/>
    <w:rsid w:val="00884766"/>
    <w:rsid w:val="00885D9F"/>
    <w:rsid w:val="00890DBE"/>
    <w:rsid w:val="00891228"/>
    <w:rsid w:val="00891759"/>
    <w:rsid w:val="008919ED"/>
    <w:rsid w:val="00891E81"/>
    <w:rsid w:val="00895255"/>
    <w:rsid w:val="0089718E"/>
    <w:rsid w:val="008A0345"/>
    <w:rsid w:val="008A2A00"/>
    <w:rsid w:val="008A55DD"/>
    <w:rsid w:val="008A6587"/>
    <w:rsid w:val="008B00F6"/>
    <w:rsid w:val="008B196C"/>
    <w:rsid w:val="008B43EE"/>
    <w:rsid w:val="008B4C77"/>
    <w:rsid w:val="008B62B2"/>
    <w:rsid w:val="008C06C2"/>
    <w:rsid w:val="008C4F19"/>
    <w:rsid w:val="008C517C"/>
    <w:rsid w:val="008C5912"/>
    <w:rsid w:val="008D03DF"/>
    <w:rsid w:val="008D61F1"/>
    <w:rsid w:val="008E1D27"/>
    <w:rsid w:val="008E2F78"/>
    <w:rsid w:val="008E4C35"/>
    <w:rsid w:val="008E649D"/>
    <w:rsid w:val="008E7D36"/>
    <w:rsid w:val="008F4880"/>
    <w:rsid w:val="008F4DEB"/>
    <w:rsid w:val="00901367"/>
    <w:rsid w:val="00903211"/>
    <w:rsid w:val="00903E3C"/>
    <w:rsid w:val="009060AF"/>
    <w:rsid w:val="00911F70"/>
    <w:rsid w:val="00912E11"/>
    <w:rsid w:val="009155FE"/>
    <w:rsid w:val="0091616B"/>
    <w:rsid w:val="00920D16"/>
    <w:rsid w:val="00921146"/>
    <w:rsid w:val="00922864"/>
    <w:rsid w:val="00923619"/>
    <w:rsid w:val="00924260"/>
    <w:rsid w:val="009260B4"/>
    <w:rsid w:val="009308C0"/>
    <w:rsid w:val="00931236"/>
    <w:rsid w:val="00931301"/>
    <w:rsid w:val="00932456"/>
    <w:rsid w:val="009356C1"/>
    <w:rsid w:val="00935C3A"/>
    <w:rsid w:val="009364F4"/>
    <w:rsid w:val="009438AD"/>
    <w:rsid w:val="00945E48"/>
    <w:rsid w:val="009461F6"/>
    <w:rsid w:val="00946A37"/>
    <w:rsid w:val="00950752"/>
    <w:rsid w:val="009540CF"/>
    <w:rsid w:val="0095525A"/>
    <w:rsid w:val="00955F76"/>
    <w:rsid w:val="0095603E"/>
    <w:rsid w:val="00956B2C"/>
    <w:rsid w:val="00956DA1"/>
    <w:rsid w:val="00962FC0"/>
    <w:rsid w:val="00964220"/>
    <w:rsid w:val="009646F3"/>
    <w:rsid w:val="00966196"/>
    <w:rsid w:val="00966394"/>
    <w:rsid w:val="009706EF"/>
    <w:rsid w:val="00970FFC"/>
    <w:rsid w:val="009721B8"/>
    <w:rsid w:val="00972DB9"/>
    <w:rsid w:val="0097378F"/>
    <w:rsid w:val="00974997"/>
    <w:rsid w:val="00980D50"/>
    <w:rsid w:val="00980DAE"/>
    <w:rsid w:val="00980FAE"/>
    <w:rsid w:val="00982DDD"/>
    <w:rsid w:val="00983E8E"/>
    <w:rsid w:val="009847EE"/>
    <w:rsid w:val="00986954"/>
    <w:rsid w:val="00990F55"/>
    <w:rsid w:val="00992C68"/>
    <w:rsid w:val="0099501F"/>
    <w:rsid w:val="009A0599"/>
    <w:rsid w:val="009A2127"/>
    <w:rsid w:val="009A2C48"/>
    <w:rsid w:val="009A2CC3"/>
    <w:rsid w:val="009A68D7"/>
    <w:rsid w:val="009A6ABE"/>
    <w:rsid w:val="009B298C"/>
    <w:rsid w:val="009B3E68"/>
    <w:rsid w:val="009B4B5B"/>
    <w:rsid w:val="009B6D24"/>
    <w:rsid w:val="009B790A"/>
    <w:rsid w:val="009C059A"/>
    <w:rsid w:val="009C167C"/>
    <w:rsid w:val="009C2864"/>
    <w:rsid w:val="009C45A8"/>
    <w:rsid w:val="009C50E5"/>
    <w:rsid w:val="009D0BB7"/>
    <w:rsid w:val="009D0FB4"/>
    <w:rsid w:val="009D1900"/>
    <w:rsid w:val="009D36EB"/>
    <w:rsid w:val="009D3C33"/>
    <w:rsid w:val="009D6D3B"/>
    <w:rsid w:val="009E23B7"/>
    <w:rsid w:val="009E389B"/>
    <w:rsid w:val="009E3D55"/>
    <w:rsid w:val="009E5FD4"/>
    <w:rsid w:val="009E6939"/>
    <w:rsid w:val="009E7BA3"/>
    <w:rsid w:val="009F1841"/>
    <w:rsid w:val="009F1ACA"/>
    <w:rsid w:val="009F23F4"/>
    <w:rsid w:val="009F3C8B"/>
    <w:rsid w:val="009F5730"/>
    <w:rsid w:val="009F5C17"/>
    <w:rsid w:val="009F78AB"/>
    <w:rsid w:val="009F7FDB"/>
    <w:rsid w:val="00A02331"/>
    <w:rsid w:val="00A0247E"/>
    <w:rsid w:val="00A0428F"/>
    <w:rsid w:val="00A054CA"/>
    <w:rsid w:val="00A1138D"/>
    <w:rsid w:val="00A1406E"/>
    <w:rsid w:val="00A14B3C"/>
    <w:rsid w:val="00A15FBB"/>
    <w:rsid w:val="00A167D3"/>
    <w:rsid w:val="00A17000"/>
    <w:rsid w:val="00A225AA"/>
    <w:rsid w:val="00A27B36"/>
    <w:rsid w:val="00A3228F"/>
    <w:rsid w:val="00A3256C"/>
    <w:rsid w:val="00A33B65"/>
    <w:rsid w:val="00A34556"/>
    <w:rsid w:val="00A34CDC"/>
    <w:rsid w:val="00A35FCC"/>
    <w:rsid w:val="00A40B36"/>
    <w:rsid w:val="00A41360"/>
    <w:rsid w:val="00A44FE7"/>
    <w:rsid w:val="00A46E71"/>
    <w:rsid w:val="00A525E7"/>
    <w:rsid w:val="00A54FFB"/>
    <w:rsid w:val="00A55196"/>
    <w:rsid w:val="00A55624"/>
    <w:rsid w:val="00A57DE8"/>
    <w:rsid w:val="00A60425"/>
    <w:rsid w:val="00A60F5E"/>
    <w:rsid w:val="00A61E72"/>
    <w:rsid w:val="00A62A2D"/>
    <w:rsid w:val="00A62EB5"/>
    <w:rsid w:val="00A63D60"/>
    <w:rsid w:val="00A64CAD"/>
    <w:rsid w:val="00A65FEB"/>
    <w:rsid w:val="00A67622"/>
    <w:rsid w:val="00A72D51"/>
    <w:rsid w:val="00A73462"/>
    <w:rsid w:val="00A753DB"/>
    <w:rsid w:val="00A757C1"/>
    <w:rsid w:val="00A76FBE"/>
    <w:rsid w:val="00A7701B"/>
    <w:rsid w:val="00A7784D"/>
    <w:rsid w:val="00A80BD0"/>
    <w:rsid w:val="00A80D66"/>
    <w:rsid w:val="00A82F6A"/>
    <w:rsid w:val="00A8398E"/>
    <w:rsid w:val="00A86769"/>
    <w:rsid w:val="00A873B9"/>
    <w:rsid w:val="00A87566"/>
    <w:rsid w:val="00A875A5"/>
    <w:rsid w:val="00A91631"/>
    <w:rsid w:val="00A942B1"/>
    <w:rsid w:val="00A94785"/>
    <w:rsid w:val="00A9482F"/>
    <w:rsid w:val="00A95941"/>
    <w:rsid w:val="00A95C62"/>
    <w:rsid w:val="00A968EA"/>
    <w:rsid w:val="00AA01E3"/>
    <w:rsid w:val="00AA258F"/>
    <w:rsid w:val="00AA3C8C"/>
    <w:rsid w:val="00AA4838"/>
    <w:rsid w:val="00AA7890"/>
    <w:rsid w:val="00AB06E5"/>
    <w:rsid w:val="00AB30FD"/>
    <w:rsid w:val="00AB6046"/>
    <w:rsid w:val="00AB60E4"/>
    <w:rsid w:val="00AC0486"/>
    <w:rsid w:val="00AC06FA"/>
    <w:rsid w:val="00AD45F3"/>
    <w:rsid w:val="00AD545D"/>
    <w:rsid w:val="00AD6078"/>
    <w:rsid w:val="00AD6167"/>
    <w:rsid w:val="00AD6F20"/>
    <w:rsid w:val="00AE0711"/>
    <w:rsid w:val="00AE15EF"/>
    <w:rsid w:val="00AE3407"/>
    <w:rsid w:val="00AE387D"/>
    <w:rsid w:val="00AE4C03"/>
    <w:rsid w:val="00AE6876"/>
    <w:rsid w:val="00AE74D1"/>
    <w:rsid w:val="00AF0793"/>
    <w:rsid w:val="00AF133D"/>
    <w:rsid w:val="00AF22E0"/>
    <w:rsid w:val="00B04202"/>
    <w:rsid w:val="00B04A37"/>
    <w:rsid w:val="00B060D5"/>
    <w:rsid w:val="00B07D2E"/>
    <w:rsid w:val="00B12F04"/>
    <w:rsid w:val="00B14126"/>
    <w:rsid w:val="00B14691"/>
    <w:rsid w:val="00B15709"/>
    <w:rsid w:val="00B16E19"/>
    <w:rsid w:val="00B20E45"/>
    <w:rsid w:val="00B2174E"/>
    <w:rsid w:val="00B219D7"/>
    <w:rsid w:val="00B22111"/>
    <w:rsid w:val="00B22712"/>
    <w:rsid w:val="00B2299F"/>
    <w:rsid w:val="00B24143"/>
    <w:rsid w:val="00B25E6E"/>
    <w:rsid w:val="00B2688B"/>
    <w:rsid w:val="00B2703B"/>
    <w:rsid w:val="00B27C75"/>
    <w:rsid w:val="00B3048B"/>
    <w:rsid w:val="00B35E38"/>
    <w:rsid w:val="00B4012F"/>
    <w:rsid w:val="00B40E8A"/>
    <w:rsid w:val="00B417CD"/>
    <w:rsid w:val="00B41F48"/>
    <w:rsid w:val="00B42ECC"/>
    <w:rsid w:val="00B43C9E"/>
    <w:rsid w:val="00B45D08"/>
    <w:rsid w:val="00B471FE"/>
    <w:rsid w:val="00B50580"/>
    <w:rsid w:val="00B51B6B"/>
    <w:rsid w:val="00B52054"/>
    <w:rsid w:val="00B54B66"/>
    <w:rsid w:val="00B551A3"/>
    <w:rsid w:val="00B5692F"/>
    <w:rsid w:val="00B56CAA"/>
    <w:rsid w:val="00B575D3"/>
    <w:rsid w:val="00B577DE"/>
    <w:rsid w:val="00B57F05"/>
    <w:rsid w:val="00B60147"/>
    <w:rsid w:val="00B6296E"/>
    <w:rsid w:val="00B635DE"/>
    <w:rsid w:val="00B66FA2"/>
    <w:rsid w:val="00B71496"/>
    <w:rsid w:val="00B71FAB"/>
    <w:rsid w:val="00B7318C"/>
    <w:rsid w:val="00B75368"/>
    <w:rsid w:val="00B7661B"/>
    <w:rsid w:val="00B76A3D"/>
    <w:rsid w:val="00B80DE4"/>
    <w:rsid w:val="00B83EEA"/>
    <w:rsid w:val="00B92A7F"/>
    <w:rsid w:val="00B94395"/>
    <w:rsid w:val="00B96143"/>
    <w:rsid w:val="00B97D47"/>
    <w:rsid w:val="00BA18DC"/>
    <w:rsid w:val="00BA1A5A"/>
    <w:rsid w:val="00BA1B7A"/>
    <w:rsid w:val="00BA4E56"/>
    <w:rsid w:val="00BA720F"/>
    <w:rsid w:val="00BB4351"/>
    <w:rsid w:val="00BB4C2B"/>
    <w:rsid w:val="00BB7348"/>
    <w:rsid w:val="00BC2869"/>
    <w:rsid w:val="00BC4FCD"/>
    <w:rsid w:val="00BC6EB2"/>
    <w:rsid w:val="00BC74D2"/>
    <w:rsid w:val="00BD04E4"/>
    <w:rsid w:val="00BD4469"/>
    <w:rsid w:val="00BD47A5"/>
    <w:rsid w:val="00BD684C"/>
    <w:rsid w:val="00BD7A6E"/>
    <w:rsid w:val="00BE15B5"/>
    <w:rsid w:val="00BE1A0F"/>
    <w:rsid w:val="00BE30E8"/>
    <w:rsid w:val="00BE31DC"/>
    <w:rsid w:val="00BE45E1"/>
    <w:rsid w:val="00BE476E"/>
    <w:rsid w:val="00BE670D"/>
    <w:rsid w:val="00BE6C14"/>
    <w:rsid w:val="00BE741C"/>
    <w:rsid w:val="00BF1831"/>
    <w:rsid w:val="00BF1CF5"/>
    <w:rsid w:val="00BF54C9"/>
    <w:rsid w:val="00C006F7"/>
    <w:rsid w:val="00C0767E"/>
    <w:rsid w:val="00C0770A"/>
    <w:rsid w:val="00C12D85"/>
    <w:rsid w:val="00C15E83"/>
    <w:rsid w:val="00C21C20"/>
    <w:rsid w:val="00C225DC"/>
    <w:rsid w:val="00C31B70"/>
    <w:rsid w:val="00C33690"/>
    <w:rsid w:val="00C33D6B"/>
    <w:rsid w:val="00C4019E"/>
    <w:rsid w:val="00C46887"/>
    <w:rsid w:val="00C46D78"/>
    <w:rsid w:val="00C4778F"/>
    <w:rsid w:val="00C47823"/>
    <w:rsid w:val="00C507A4"/>
    <w:rsid w:val="00C50AF0"/>
    <w:rsid w:val="00C5330A"/>
    <w:rsid w:val="00C537EB"/>
    <w:rsid w:val="00C54290"/>
    <w:rsid w:val="00C56C25"/>
    <w:rsid w:val="00C60CC5"/>
    <w:rsid w:val="00C615B7"/>
    <w:rsid w:val="00C615FF"/>
    <w:rsid w:val="00C61FCE"/>
    <w:rsid w:val="00C62E0B"/>
    <w:rsid w:val="00C63430"/>
    <w:rsid w:val="00C643BA"/>
    <w:rsid w:val="00C66E57"/>
    <w:rsid w:val="00C673F9"/>
    <w:rsid w:val="00C67C03"/>
    <w:rsid w:val="00C7042C"/>
    <w:rsid w:val="00C707D6"/>
    <w:rsid w:val="00C71700"/>
    <w:rsid w:val="00C768D8"/>
    <w:rsid w:val="00C76CBB"/>
    <w:rsid w:val="00C81AEA"/>
    <w:rsid w:val="00C84E2F"/>
    <w:rsid w:val="00C8515E"/>
    <w:rsid w:val="00C85542"/>
    <w:rsid w:val="00C8711D"/>
    <w:rsid w:val="00C87930"/>
    <w:rsid w:val="00CA02E4"/>
    <w:rsid w:val="00CA126F"/>
    <w:rsid w:val="00CA2CE4"/>
    <w:rsid w:val="00CA44C7"/>
    <w:rsid w:val="00CA7CB2"/>
    <w:rsid w:val="00CB0C7E"/>
    <w:rsid w:val="00CB3AE9"/>
    <w:rsid w:val="00CB4FAC"/>
    <w:rsid w:val="00CB5423"/>
    <w:rsid w:val="00CB7CDB"/>
    <w:rsid w:val="00CC0776"/>
    <w:rsid w:val="00CC113B"/>
    <w:rsid w:val="00CC49A6"/>
    <w:rsid w:val="00CC7E9B"/>
    <w:rsid w:val="00CD0FFD"/>
    <w:rsid w:val="00CD4E58"/>
    <w:rsid w:val="00CE0889"/>
    <w:rsid w:val="00CE0ABE"/>
    <w:rsid w:val="00CE136F"/>
    <w:rsid w:val="00CE19BF"/>
    <w:rsid w:val="00CE3A3A"/>
    <w:rsid w:val="00CE5A91"/>
    <w:rsid w:val="00CE7D4A"/>
    <w:rsid w:val="00CF17A5"/>
    <w:rsid w:val="00CF2327"/>
    <w:rsid w:val="00CF33D3"/>
    <w:rsid w:val="00CF3665"/>
    <w:rsid w:val="00CF75CF"/>
    <w:rsid w:val="00D01EDD"/>
    <w:rsid w:val="00D025F6"/>
    <w:rsid w:val="00D02A9E"/>
    <w:rsid w:val="00D02EFA"/>
    <w:rsid w:val="00D0468C"/>
    <w:rsid w:val="00D05449"/>
    <w:rsid w:val="00D06941"/>
    <w:rsid w:val="00D069DA"/>
    <w:rsid w:val="00D079BE"/>
    <w:rsid w:val="00D07B12"/>
    <w:rsid w:val="00D12762"/>
    <w:rsid w:val="00D14618"/>
    <w:rsid w:val="00D157D4"/>
    <w:rsid w:val="00D15CC9"/>
    <w:rsid w:val="00D15EDE"/>
    <w:rsid w:val="00D179B1"/>
    <w:rsid w:val="00D21531"/>
    <w:rsid w:val="00D21B9E"/>
    <w:rsid w:val="00D236FC"/>
    <w:rsid w:val="00D23FEC"/>
    <w:rsid w:val="00D24341"/>
    <w:rsid w:val="00D24C5F"/>
    <w:rsid w:val="00D30937"/>
    <w:rsid w:val="00D31CC1"/>
    <w:rsid w:val="00D33A58"/>
    <w:rsid w:val="00D37C84"/>
    <w:rsid w:val="00D41A58"/>
    <w:rsid w:val="00D41C1E"/>
    <w:rsid w:val="00D43365"/>
    <w:rsid w:val="00D45D6A"/>
    <w:rsid w:val="00D462EF"/>
    <w:rsid w:val="00D46DC2"/>
    <w:rsid w:val="00D52546"/>
    <w:rsid w:val="00D52B07"/>
    <w:rsid w:val="00D53B0D"/>
    <w:rsid w:val="00D55E1E"/>
    <w:rsid w:val="00D56501"/>
    <w:rsid w:val="00D56E45"/>
    <w:rsid w:val="00D57C88"/>
    <w:rsid w:val="00D635CF"/>
    <w:rsid w:val="00D64CDD"/>
    <w:rsid w:val="00D64FEB"/>
    <w:rsid w:val="00D650BE"/>
    <w:rsid w:val="00D653D2"/>
    <w:rsid w:val="00D66CB0"/>
    <w:rsid w:val="00D679DD"/>
    <w:rsid w:val="00D7177E"/>
    <w:rsid w:val="00D747BD"/>
    <w:rsid w:val="00D75317"/>
    <w:rsid w:val="00D75C29"/>
    <w:rsid w:val="00D8134D"/>
    <w:rsid w:val="00D836F6"/>
    <w:rsid w:val="00D868F7"/>
    <w:rsid w:val="00D86D8B"/>
    <w:rsid w:val="00D86DDB"/>
    <w:rsid w:val="00D90AC9"/>
    <w:rsid w:val="00D91B71"/>
    <w:rsid w:val="00D9377A"/>
    <w:rsid w:val="00D96FC6"/>
    <w:rsid w:val="00DA0047"/>
    <w:rsid w:val="00DA22CB"/>
    <w:rsid w:val="00DA3B7C"/>
    <w:rsid w:val="00DA5DE6"/>
    <w:rsid w:val="00DA6238"/>
    <w:rsid w:val="00DB145F"/>
    <w:rsid w:val="00DB43FE"/>
    <w:rsid w:val="00DB7140"/>
    <w:rsid w:val="00DC0136"/>
    <w:rsid w:val="00DC12FA"/>
    <w:rsid w:val="00DC1D94"/>
    <w:rsid w:val="00DC2253"/>
    <w:rsid w:val="00DC2ED2"/>
    <w:rsid w:val="00DC4FD9"/>
    <w:rsid w:val="00DC7667"/>
    <w:rsid w:val="00DD02AA"/>
    <w:rsid w:val="00DD3E7A"/>
    <w:rsid w:val="00DD5E91"/>
    <w:rsid w:val="00DD5EF0"/>
    <w:rsid w:val="00DD649E"/>
    <w:rsid w:val="00DE0A51"/>
    <w:rsid w:val="00DE0D3D"/>
    <w:rsid w:val="00DE0F5C"/>
    <w:rsid w:val="00DE0F82"/>
    <w:rsid w:val="00DE1E61"/>
    <w:rsid w:val="00DE6117"/>
    <w:rsid w:val="00DE7686"/>
    <w:rsid w:val="00DF0C2A"/>
    <w:rsid w:val="00DF35B1"/>
    <w:rsid w:val="00DF5349"/>
    <w:rsid w:val="00DF6948"/>
    <w:rsid w:val="00E01A8A"/>
    <w:rsid w:val="00E036EF"/>
    <w:rsid w:val="00E10801"/>
    <w:rsid w:val="00E123BB"/>
    <w:rsid w:val="00E1356C"/>
    <w:rsid w:val="00E13A26"/>
    <w:rsid w:val="00E17064"/>
    <w:rsid w:val="00E170A0"/>
    <w:rsid w:val="00E1780C"/>
    <w:rsid w:val="00E17FE0"/>
    <w:rsid w:val="00E207F0"/>
    <w:rsid w:val="00E216D4"/>
    <w:rsid w:val="00E21846"/>
    <w:rsid w:val="00E21DA1"/>
    <w:rsid w:val="00E21EC2"/>
    <w:rsid w:val="00E2457B"/>
    <w:rsid w:val="00E27ABC"/>
    <w:rsid w:val="00E30AE3"/>
    <w:rsid w:val="00E30B44"/>
    <w:rsid w:val="00E319C9"/>
    <w:rsid w:val="00E3571A"/>
    <w:rsid w:val="00E372D2"/>
    <w:rsid w:val="00E373B8"/>
    <w:rsid w:val="00E40518"/>
    <w:rsid w:val="00E4106E"/>
    <w:rsid w:val="00E4148C"/>
    <w:rsid w:val="00E41642"/>
    <w:rsid w:val="00E41996"/>
    <w:rsid w:val="00E42AD0"/>
    <w:rsid w:val="00E43AFC"/>
    <w:rsid w:val="00E46011"/>
    <w:rsid w:val="00E478A5"/>
    <w:rsid w:val="00E47CE4"/>
    <w:rsid w:val="00E500F3"/>
    <w:rsid w:val="00E503E7"/>
    <w:rsid w:val="00E50C4D"/>
    <w:rsid w:val="00E51883"/>
    <w:rsid w:val="00E51C07"/>
    <w:rsid w:val="00E5447E"/>
    <w:rsid w:val="00E550DC"/>
    <w:rsid w:val="00E55504"/>
    <w:rsid w:val="00E5646F"/>
    <w:rsid w:val="00E614F2"/>
    <w:rsid w:val="00E63256"/>
    <w:rsid w:val="00E633FF"/>
    <w:rsid w:val="00E64EB4"/>
    <w:rsid w:val="00E67604"/>
    <w:rsid w:val="00E67B32"/>
    <w:rsid w:val="00E74586"/>
    <w:rsid w:val="00E747DB"/>
    <w:rsid w:val="00E8000E"/>
    <w:rsid w:val="00E811BC"/>
    <w:rsid w:val="00E822B5"/>
    <w:rsid w:val="00E82548"/>
    <w:rsid w:val="00E83EBC"/>
    <w:rsid w:val="00E85702"/>
    <w:rsid w:val="00E85BA0"/>
    <w:rsid w:val="00E85CEB"/>
    <w:rsid w:val="00E87C2A"/>
    <w:rsid w:val="00E90474"/>
    <w:rsid w:val="00E90842"/>
    <w:rsid w:val="00E91976"/>
    <w:rsid w:val="00E9215F"/>
    <w:rsid w:val="00E95557"/>
    <w:rsid w:val="00E976E2"/>
    <w:rsid w:val="00EA09E0"/>
    <w:rsid w:val="00EA0D40"/>
    <w:rsid w:val="00EA162F"/>
    <w:rsid w:val="00EA2A7E"/>
    <w:rsid w:val="00EA2E11"/>
    <w:rsid w:val="00EA3231"/>
    <w:rsid w:val="00EA37E4"/>
    <w:rsid w:val="00EA4BAA"/>
    <w:rsid w:val="00EA605C"/>
    <w:rsid w:val="00EA6872"/>
    <w:rsid w:val="00EB09AD"/>
    <w:rsid w:val="00EB1397"/>
    <w:rsid w:val="00EB2A8E"/>
    <w:rsid w:val="00EB3F1D"/>
    <w:rsid w:val="00EB6642"/>
    <w:rsid w:val="00EB7338"/>
    <w:rsid w:val="00EB7372"/>
    <w:rsid w:val="00EC23D5"/>
    <w:rsid w:val="00EC58D3"/>
    <w:rsid w:val="00EC60C5"/>
    <w:rsid w:val="00EC61F2"/>
    <w:rsid w:val="00EC7EEA"/>
    <w:rsid w:val="00ED2BAB"/>
    <w:rsid w:val="00ED6661"/>
    <w:rsid w:val="00ED722A"/>
    <w:rsid w:val="00EE067B"/>
    <w:rsid w:val="00EE1689"/>
    <w:rsid w:val="00EE60D3"/>
    <w:rsid w:val="00EE6517"/>
    <w:rsid w:val="00EE7441"/>
    <w:rsid w:val="00EF09CE"/>
    <w:rsid w:val="00EF3B57"/>
    <w:rsid w:val="00EF3D0F"/>
    <w:rsid w:val="00EF5108"/>
    <w:rsid w:val="00EF679E"/>
    <w:rsid w:val="00F00CA0"/>
    <w:rsid w:val="00F0134A"/>
    <w:rsid w:val="00F034B2"/>
    <w:rsid w:val="00F04D58"/>
    <w:rsid w:val="00F04D9D"/>
    <w:rsid w:val="00F065AE"/>
    <w:rsid w:val="00F10F6A"/>
    <w:rsid w:val="00F12CA7"/>
    <w:rsid w:val="00F15B0C"/>
    <w:rsid w:val="00F17BA8"/>
    <w:rsid w:val="00F20860"/>
    <w:rsid w:val="00F218D9"/>
    <w:rsid w:val="00F222B4"/>
    <w:rsid w:val="00F229F6"/>
    <w:rsid w:val="00F25490"/>
    <w:rsid w:val="00F2704F"/>
    <w:rsid w:val="00F27581"/>
    <w:rsid w:val="00F30D5D"/>
    <w:rsid w:val="00F330ED"/>
    <w:rsid w:val="00F33CF3"/>
    <w:rsid w:val="00F3677E"/>
    <w:rsid w:val="00F37AB1"/>
    <w:rsid w:val="00F40F87"/>
    <w:rsid w:val="00F43AAB"/>
    <w:rsid w:val="00F43BF5"/>
    <w:rsid w:val="00F5023A"/>
    <w:rsid w:val="00F5417A"/>
    <w:rsid w:val="00F6134F"/>
    <w:rsid w:val="00F6285D"/>
    <w:rsid w:val="00F62A33"/>
    <w:rsid w:val="00F6360E"/>
    <w:rsid w:val="00F639C6"/>
    <w:rsid w:val="00F65144"/>
    <w:rsid w:val="00F701F7"/>
    <w:rsid w:val="00F720AA"/>
    <w:rsid w:val="00F72A08"/>
    <w:rsid w:val="00F74690"/>
    <w:rsid w:val="00F7594F"/>
    <w:rsid w:val="00F76399"/>
    <w:rsid w:val="00F76B6B"/>
    <w:rsid w:val="00F774FE"/>
    <w:rsid w:val="00F77D37"/>
    <w:rsid w:val="00F8267C"/>
    <w:rsid w:val="00F85526"/>
    <w:rsid w:val="00F86053"/>
    <w:rsid w:val="00F86A4E"/>
    <w:rsid w:val="00F87D0D"/>
    <w:rsid w:val="00F9065F"/>
    <w:rsid w:val="00F909E6"/>
    <w:rsid w:val="00F90A63"/>
    <w:rsid w:val="00F91518"/>
    <w:rsid w:val="00F92271"/>
    <w:rsid w:val="00F95EFE"/>
    <w:rsid w:val="00F97A44"/>
    <w:rsid w:val="00FA3CEC"/>
    <w:rsid w:val="00FA5456"/>
    <w:rsid w:val="00FA5B7F"/>
    <w:rsid w:val="00FA6A57"/>
    <w:rsid w:val="00FB6FEA"/>
    <w:rsid w:val="00FC0110"/>
    <w:rsid w:val="00FC6530"/>
    <w:rsid w:val="00FD00DD"/>
    <w:rsid w:val="00FD1AA7"/>
    <w:rsid w:val="00FD227F"/>
    <w:rsid w:val="00FD2B69"/>
    <w:rsid w:val="00FD2B6B"/>
    <w:rsid w:val="00FD2EBB"/>
    <w:rsid w:val="00FD4DB1"/>
    <w:rsid w:val="00FD5A40"/>
    <w:rsid w:val="00FE13CE"/>
    <w:rsid w:val="00FE62EF"/>
    <w:rsid w:val="00FF07DC"/>
    <w:rsid w:val="00FF3C1A"/>
    <w:rsid w:val="00FF5BF8"/>
    <w:rsid w:val="00FF5ED5"/>
    <w:rsid w:val="00FF623B"/>
    <w:rsid w:val="00FF6F33"/>
    <w:rsid w:val="00FF7D99"/>
    <w:rsid w:val="00FF7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F61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6134F"/>
    <w:rPr>
      <w:sz w:val="18"/>
      <w:szCs w:val="18"/>
    </w:rPr>
  </w:style>
  <w:style w:type="paragraph" w:styleId="a5">
    <w:name w:val="footer"/>
    <w:basedOn w:val="a"/>
    <w:link w:val="Char0"/>
    <w:uiPriority w:val="99"/>
    <w:semiHidden/>
    <w:unhideWhenUsed/>
    <w:rsid w:val="00F6134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613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anying</dc:creator>
  <cp:lastModifiedBy>Administrator</cp:lastModifiedBy>
  <cp:revision>329</cp:revision>
  <dcterms:created xsi:type="dcterms:W3CDTF">2016-09-19T07:39:00Z</dcterms:created>
  <dcterms:modified xsi:type="dcterms:W3CDTF">2018-08-23T07:30:00Z</dcterms:modified>
</cp:coreProperties>
</file>